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486"/>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lyer layout"/>
      </w:tblPr>
      <w:tblGrid>
        <w:gridCol w:w="9630"/>
        <w:gridCol w:w="2278"/>
      </w:tblGrid>
      <w:tr w:rsidR="00B44AC1" w:rsidRPr="00B44AC1" w14:paraId="5B33357F" w14:textId="77777777" w:rsidTr="00C91F24">
        <w:trPr>
          <w:trHeight w:hRule="exact" w:val="15570"/>
        </w:trPr>
        <w:tc>
          <w:tcPr>
            <w:tcW w:w="9630" w:type="dxa"/>
          </w:tcPr>
          <w:p w14:paraId="4B30BB7A" w14:textId="77777777" w:rsidR="00E0468D" w:rsidRPr="00C91F24" w:rsidRDefault="00E0468D" w:rsidP="00E0468D">
            <w:pPr>
              <w:pStyle w:val="Heading1"/>
              <w:jc w:val="center"/>
              <w:outlineLvl w:val="0"/>
              <w:rPr>
                <w:sz w:val="20"/>
                <w:szCs w:val="20"/>
              </w:rPr>
            </w:pPr>
            <w:r w:rsidRPr="00C91F24">
              <w:rPr>
                <w:sz w:val="28"/>
                <w:szCs w:val="28"/>
              </w:rPr>
              <w:t>FOR RENT!</w:t>
            </w:r>
          </w:p>
          <w:p w14:paraId="2F902105" w14:textId="40991112" w:rsidR="00E0468D" w:rsidRPr="00C91F24" w:rsidRDefault="00E0468D" w:rsidP="00E0468D">
            <w:pPr>
              <w:pStyle w:val="Heading1"/>
              <w:jc w:val="center"/>
              <w:outlineLvl w:val="0"/>
              <w:rPr>
                <w:sz w:val="24"/>
                <w:szCs w:val="24"/>
              </w:rPr>
            </w:pPr>
            <w:r w:rsidRPr="00C91F24">
              <w:rPr>
                <w:noProof/>
                <w:sz w:val="24"/>
                <w:szCs w:val="24"/>
              </w:rPr>
              <w:drawing>
                <wp:inline distT="0" distB="0" distL="0" distR="0" wp14:anchorId="433A8924" wp14:editId="20BB6319">
                  <wp:extent cx="3274393" cy="8708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known.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4393" cy="870833"/>
                          </a:xfrm>
                          <a:prstGeom prst="rect">
                            <a:avLst/>
                          </a:prstGeom>
                        </pic:spPr>
                      </pic:pic>
                    </a:graphicData>
                  </a:graphic>
                </wp:inline>
              </w:drawing>
            </w:r>
          </w:p>
          <w:p w14:paraId="0ED70CF5" w14:textId="5318112C" w:rsidR="00C775B7" w:rsidRPr="00C91F24" w:rsidRDefault="001B7B72" w:rsidP="00C775B7">
            <w:pPr>
              <w:spacing w:after="80"/>
              <w:jc w:val="center"/>
              <w:rPr>
                <w:rFonts w:ascii="Garamond" w:hAnsi="Garamond"/>
                <w:b w:val="0"/>
                <w:color w:val="000000" w:themeColor="text1"/>
              </w:rPr>
            </w:pPr>
            <w:sdt>
              <w:sdtPr>
                <w:rPr>
                  <w:rFonts w:ascii="Garamond" w:hAnsi="Garamond"/>
                  <w:b w:val="0"/>
                  <w:color w:val="000000" w:themeColor="text1"/>
                </w:rPr>
                <w:alias w:val="Item"/>
                <w:tag w:val=""/>
                <w:id w:val="1068300505"/>
                <w:placeholder>
                  <w:docPart w:val="896FEAABE18E4BD796C36A735B252AAC"/>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9B6D52" w:rsidRPr="00C91F24">
                  <w:rPr>
                    <w:rFonts w:ascii="Garamond" w:hAnsi="Garamond"/>
                    <w:b w:val="0"/>
                    <w:color w:val="000000" w:themeColor="text1"/>
                  </w:rPr>
                  <w:t>Roberta Stephens Villas</w:t>
                </w:r>
                <w:r w:rsidR="00A67A38" w:rsidRPr="00C91F24">
                  <w:rPr>
                    <w:rFonts w:ascii="Garamond" w:hAnsi="Garamond"/>
                    <w:b w:val="0"/>
                    <w:color w:val="000000" w:themeColor="text1"/>
                  </w:rPr>
                  <w:t xml:space="preserve"> 1</w:t>
                </w:r>
                <w:r w:rsidR="007F2E76" w:rsidRPr="00C91F24">
                  <w:rPr>
                    <w:rFonts w:ascii="Garamond" w:hAnsi="Garamond"/>
                    <w:b w:val="0"/>
                    <w:color w:val="000000" w:themeColor="text1"/>
                  </w:rPr>
                  <w:t xml:space="preserve"> &amp; 2</w:t>
                </w:r>
              </w:sdtContent>
            </w:sdt>
          </w:p>
          <w:p w14:paraId="52234CAC" w14:textId="7C5C6323" w:rsidR="007F2E76" w:rsidRPr="00C91F24" w:rsidRDefault="00C775B7" w:rsidP="007F2E76">
            <w:pPr>
              <w:jc w:val="center"/>
              <w:rPr>
                <w:rFonts w:ascii="Garamond" w:hAnsi="Garamond" w:cs="Sana"/>
                <w:b w:val="0"/>
                <w:color w:val="000000" w:themeColor="text1"/>
              </w:rPr>
            </w:pPr>
            <w:r w:rsidRPr="00C91F24">
              <w:rPr>
                <w:rFonts w:ascii="Garamond" w:hAnsi="Garamond" w:cs="Sana"/>
                <w:b w:val="0"/>
                <w:color w:val="000000" w:themeColor="text1"/>
              </w:rPr>
              <w:t xml:space="preserve"> </w:t>
            </w:r>
            <w:r w:rsidR="00A67A38" w:rsidRPr="00C91F24">
              <w:rPr>
                <w:rFonts w:ascii="Garamond" w:hAnsi="Garamond" w:cs="Sana"/>
                <w:b w:val="0"/>
                <w:color w:val="000000" w:themeColor="text1"/>
              </w:rPr>
              <w:t>Conventional Unit</w:t>
            </w:r>
            <w:r w:rsidR="007F2E76" w:rsidRPr="00C91F24">
              <w:rPr>
                <w:rFonts w:ascii="Garamond" w:hAnsi="Garamond" w:cs="Sana"/>
                <w:b w:val="0"/>
                <w:color w:val="000000" w:themeColor="text1"/>
              </w:rPr>
              <w:t xml:space="preserve"> </w:t>
            </w:r>
            <w:r w:rsidR="00B44AC1" w:rsidRPr="00C91F24">
              <w:rPr>
                <w:rFonts w:ascii="Garamond" w:hAnsi="Garamond" w:cs="Sana"/>
                <w:b w:val="0"/>
                <w:color w:val="000000" w:themeColor="text1"/>
              </w:rPr>
              <w:t xml:space="preserve"> Waiting List</w:t>
            </w:r>
            <w:r w:rsidR="00E0468D" w:rsidRPr="00C91F24">
              <w:rPr>
                <w:rFonts w:ascii="Garamond" w:hAnsi="Garamond" w:cs="Sana"/>
                <w:b w:val="0"/>
                <w:color w:val="000000" w:themeColor="text1"/>
              </w:rPr>
              <w:t xml:space="preserve"> </w:t>
            </w:r>
          </w:p>
          <w:p w14:paraId="3149CBD6" w14:textId="4478AD8F" w:rsidR="007F2E76" w:rsidRPr="00C91F24" w:rsidRDefault="007F2E76" w:rsidP="00C775B7">
            <w:pPr>
              <w:jc w:val="center"/>
              <w:rPr>
                <w:rFonts w:ascii="Garamond" w:hAnsi="Garamond" w:cs="Sana"/>
                <w:color w:val="000000" w:themeColor="text1"/>
              </w:rPr>
            </w:pPr>
            <w:r w:rsidRPr="00C91F24">
              <w:rPr>
                <w:rFonts w:ascii="Garamond" w:hAnsi="Garamond" w:cs="Sana"/>
                <w:color w:val="000000" w:themeColor="text1"/>
              </w:rPr>
              <w:t>Open: Friday, February 16, 2024 thru Monday, February 19, 2024.</w:t>
            </w:r>
          </w:p>
          <w:p w14:paraId="64A72C53" w14:textId="77777777" w:rsidR="007F2E76" w:rsidRPr="00C91F24" w:rsidRDefault="007F2E76" w:rsidP="00C775B7">
            <w:pPr>
              <w:jc w:val="center"/>
              <w:rPr>
                <w:rFonts w:ascii="Garamond" w:hAnsi="Garamond" w:cs="Sana"/>
                <w:color w:val="000000" w:themeColor="text1"/>
                <w:sz w:val="20"/>
                <w:szCs w:val="20"/>
              </w:rPr>
            </w:pPr>
          </w:p>
          <w:p w14:paraId="3CFFCA01" w14:textId="16C5FC9C" w:rsidR="007F2E76" w:rsidRPr="00C91F24" w:rsidRDefault="007F2E76" w:rsidP="00C775B7">
            <w:pPr>
              <w:jc w:val="center"/>
              <w:rPr>
                <w:rFonts w:ascii="Garamond" w:hAnsi="Garamond" w:cs="Sana"/>
                <w:color w:val="000000" w:themeColor="text1"/>
              </w:rPr>
            </w:pPr>
            <w:r w:rsidRPr="00C91F24">
              <w:rPr>
                <w:rFonts w:ascii="Garamond" w:hAnsi="Garamond" w:cs="Sana"/>
                <w:color w:val="000000" w:themeColor="text1"/>
              </w:rPr>
              <w:t>Accessible Unit Wait List, OPEN NOW!</w:t>
            </w:r>
          </w:p>
          <w:p w14:paraId="0EB0D5F3" w14:textId="48248E42" w:rsidR="00A67A38" w:rsidRPr="00C91F24" w:rsidRDefault="00A67A38" w:rsidP="00203C69">
            <w:pPr>
              <w:rPr>
                <w:rFonts w:ascii="Garamond" w:hAnsi="Garamond" w:cs="Sana"/>
                <w:b w:val="0"/>
                <w:color w:val="000000" w:themeColor="text1"/>
                <w:sz w:val="20"/>
                <w:szCs w:val="20"/>
              </w:rPr>
            </w:pPr>
          </w:p>
          <w:p w14:paraId="3DBAF8CB" w14:textId="07EB996C" w:rsidR="00A67A38" w:rsidRPr="00C91F24" w:rsidRDefault="00A67A38" w:rsidP="00E0468D">
            <w:pPr>
              <w:rPr>
                <w:rFonts w:ascii="Garamond" w:hAnsi="Garamond" w:cs="Sana"/>
                <w:b w:val="0"/>
                <w:color w:val="000000" w:themeColor="text1"/>
              </w:rPr>
            </w:pPr>
            <w:r w:rsidRPr="00C91F24">
              <w:rPr>
                <w:rFonts w:ascii="Garamond" w:hAnsi="Garamond" w:cs="Sana"/>
                <w:color w:val="000000" w:themeColor="text1"/>
              </w:rPr>
              <w:t xml:space="preserve">Conventional Waiting List :Open: </w:t>
            </w:r>
            <w:r w:rsidR="004933FB" w:rsidRPr="00C91F24">
              <w:rPr>
                <w:rFonts w:ascii="Garamond" w:hAnsi="Garamond" w:cs="Sana"/>
                <w:color w:val="000000" w:themeColor="text1"/>
              </w:rPr>
              <w:t>2bd</w:t>
            </w:r>
            <w:r w:rsidR="00B44AC1" w:rsidRPr="00C91F24">
              <w:rPr>
                <w:rFonts w:ascii="Garamond" w:hAnsi="Garamond" w:cs="Sana"/>
                <w:color w:val="000000" w:themeColor="text1"/>
              </w:rPr>
              <w:t>/</w:t>
            </w:r>
            <w:r w:rsidR="004933FB" w:rsidRPr="00C91F24">
              <w:rPr>
                <w:rFonts w:ascii="Garamond" w:hAnsi="Garamond" w:cs="Sana"/>
                <w:color w:val="000000" w:themeColor="text1"/>
              </w:rPr>
              <w:t>1bath</w:t>
            </w:r>
            <w:r w:rsidR="000E42D7" w:rsidRPr="00C91F24">
              <w:rPr>
                <w:rFonts w:ascii="Garamond" w:hAnsi="Garamond" w:cs="Sana"/>
                <w:color w:val="000000" w:themeColor="text1"/>
              </w:rPr>
              <w:t xml:space="preserve">: </w:t>
            </w:r>
            <w:r w:rsidRPr="00C91F24">
              <w:rPr>
                <w:rFonts w:ascii="Garamond" w:hAnsi="Garamond" w:cs="Sana"/>
                <w:color w:val="000000" w:themeColor="text1"/>
              </w:rPr>
              <w:t>Conventional Unit</w:t>
            </w:r>
            <w:r w:rsidR="000E42D7" w:rsidRPr="00C91F24">
              <w:rPr>
                <w:rFonts w:ascii="Garamond" w:hAnsi="Garamond" w:cs="Sana"/>
                <w:color w:val="000000" w:themeColor="text1"/>
              </w:rPr>
              <w:t xml:space="preserve"> in an</w:t>
            </w:r>
            <w:r w:rsidR="004933FB" w:rsidRPr="00C91F24">
              <w:rPr>
                <w:rFonts w:ascii="Garamond" w:hAnsi="Garamond" w:cs="Sana"/>
                <w:color w:val="000000" w:themeColor="text1"/>
              </w:rPr>
              <w:t xml:space="preserve"> Affordable Family Housing</w:t>
            </w:r>
            <w:r w:rsidR="00E40E83" w:rsidRPr="00C91F24">
              <w:rPr>
                <w:rFonts w:ascii="Garamond" w:hAnsi="Garamond" w:cs="Sana"/>
                <w:color w:val="000000" w:themeColor="text1"/>
              </w:rPr>
              <w:t>, AVAILABLE NOW</w:t>
            </w:r>
            <w:r w:rsidR="00E40E83" w:rsidRPr="00C91F24">
              <w:rPr>
                <w:rFonts w:ascii="Garamond" w:hAnsi="Garamond" w:cs="Sana"/>
                <w:b w:val="0"/>
                <w:color w:val="000000" w:themeColor="text1"/>
              </w:rPr>
              <w:t xml:space="preserve">! </w:t>
            </w:r>
          </w:p>
          <w:p w14:paraId="3C76CDFF" w14:textId="5CE8474F" w:rsidR="00203C69" w:rsidRPr="00C91F24" w:rsidRDefault="00E40E83" w:rsidP="00E0468D">
            <w:pPr>
              <w:rPr>
                <w:rFonts w:ascii="Garamond" w:hAnsi="Garamond" w:cs="Sana"/>
                <w:b w:val="0"/>
                <w:color w:val="000000" w:themeColor="text1"/>
              </w:rPr>
            </w:pPr>
            <w:r w:rsidRPr="00C91F24">
              <w:rPr>
                <w:rFonts w:ascii="Garamond" w:hAnsi="Garamond" w:cs="Sana"/>
                <w:b w:val="0"/>
                <w:color w:val="000000" w:themeColor="text1"/>
              </w:rPr>
              <w:t>Requirement</w:t>
            </w:r>
            <w:r w:rsidR="00810390" w:rsidRPr="00C91F24">
              <w:rPr>
                <w:rFonts w:ascii="Garamond" w:hAnsi="Garamond" w:cs="Sana"/>
                <w:b w:val="0"/>
                <w:color w:val="000000" w:themeColor="text1"/>
              </w:rPr>
              <w:t xml:space="preserve">: </w:t>
            </w:r>
            <w:r w:rsidR="00A67A38" w:rsidRPr="00C91F24">
              <w:rPr>
                <w:rFonts w:ascii="Garamond" w:hAnsi="Garamond" w:cs="Sana"/>
                <w:color w:val="000000" w:themeColor="text1"/>
              </w:rPr>
              <w:t xml:space="preserve">Rent $1,645.00 AMI 60% for Occupancy 2 people Max for Occupancy 4 people. Min income </w:t>
            </w:r>
            <w:r w:rsidRPr="00C91F24">
              <w:rPr>
                <w:rFonts w:ascii="Garamond" w:hAnsi="Garamond" w:cs="Sana"/>
                <w:color w:val="000000" w:themeColor="text1"/>
              </w:rPr>
              <w:t>$</w:t>
            </w:r>
            <w:r w:rsidR="00A67A38" w:rsidRPr="00C91F24">
              <w:rPr>
                <w:rFonts w:ascii="Garamond" w:hAnsi="Garamond" w:cs="Sana"/>
                <w:color w:val="000000" w:themeColor="text1"/>
              </w:rPr>
              <w:t>52,980</w:t>
            </w:r>
            <w:r w:rsidRPr="00C91F24">
              <w:rPr>
                <w:rFonts w:ascii="Garamond" w:hAnsi="Garamond" w:cs="Sana"/>
                <w:color w:val="000000" w:themeColor="text1"/>
              </w:rPr>
              <w:t xml:space="preserve"> to $</w:t>
            </w:r>
            <w:r w:rsidR="00A67A38" w:rsidRPr="00C91F24">
              <w:rPr>
                <w:rFonts w:ascii="Garamond" w:hAnsi="Garamond" w:cs="Sana"/>
                <w:color w:val="000000" w:themeColor="text1"/>
              </w:rPr>
              <w:t>60,540</w:t>
            </w:r>
            <w:r w:rsidRPr="00C91F24">
              <w:rPr>
                <w:rFonts w:ascii="Garamond" w:hAnsi="Garamond" w:cs="Sana"/>
                <w:color w:val="000000" w:themeColor="text1"/>
              </w:rPr>
              <w:t>.</w:t>
            </w:r>
            <w:r w:rsidR="00A67A38" w:rsidRPr="00C91F24">
              <w:rPr>
                <w:rFonts w:ascii="Garamond" w:hAnsi="Garamond" w:cs="Sana"/>
                <w:b w:val="0"/>
                <w:color w:val="000000" w:themeColor="text1"/>
              </w:rPr>
              <w:t xml:space="preserve">  </w:t>
            </w:r>
            <w:r w:rsidR="00E0468D" w:rsidRPr="00C91F24">
              <w:rPr>
                <w:rFonts w:ascii="Garamond" w:hAnsi="Garamond" w:cs="Sana"/>
                <w:b w:val="0"/>
                <w:color w:val="000000" w:themeColor="text1"/>
              </w:rPr>
              <w:t>*</w:t>
            </w:r>
            <w:r w:rsidR="00203C69" w:rsidRPr="00C91F24">
              <w:rPr>
                <w:rFonts w:ascii="Garamond" w:hAnsi="Garamond" w:cs="Sana"/>
                <w:b w:val="0"/>
                <w:color w:val="000000" w:themeColor="text1"/>
              </w:rPr>
              <w:t>3 people @ 60%, income to qualify must be $</w:t>
            </w:r>
            <w:r w:rsidR="00A67A38" w:rsidRPr="00C91F24">
              <w:rPr>
                <w:rFonts w:ascii="Garamond" w:hAnsi="Garamond" w:cs="Sana"/>
                <w:b w:val="0"/>
                <w:color w:val="000000" w:themeColor="text1"/>
              </w:rPr>
              <w:t>60,540 to $68,100</w:t>
            </w:r>
            <w:r w:rsidR="00203C69" w:rsidRPr="00C91F24">
              <w:rPr>
                <w:rFonts w:ascii="Garamond" w:hAnsi="Garamond" w:cs="Sana"/>
                <w:b w:val="0"/>
                <w:color w:val="000000" w:themeColor="text1"/>
              </w:rPr>
              <w:t xml:space="preserve"> per household. Section 8 Welcomed</w:t>
            </w:r>
            <w:r w:rsidR="00A67A38" w:rsidRPr="00C91F24">
              <w:rPr>
                <w:rFonts w:ascii="Garamond" w:hAnsi="Garamond" w:cs="Sana"/>
                <w:b w:val="0"/>
                <w:color w:val="000000" w:themeColor="text1"/>
              </w:rPr>
              <w:t>.</w:t>
            </w:r>
          </w:p>
          <w:p w14:paraId="667008E2" w14:textId="73C7EA35" w:rsidR="00203C69" w:rsidRPr="00C91F24" w:rsidRDefault="00203C69" w:rsidP="00E0468D">
            <w:pPr>
              <w:rPr>
                <w:rFonts w:ascii="Arial" w:hAnsi="Arial" w:cs="Arial"/>
                <w:color w:val="212529"/>
                <w:shd w:val="clear" w:color="auto" w:fill="F9F9F9"/>
              </w:rPr>
            </w:pPr>
            <w:r w:rsidRPr="00C91F24">
              <w:rPr>
                <w:rFonts w:ascii="Garamond" w:hAnsi="Garamond" w:cs="Sana"/>
                <w:b w:val="0"/>
                <w:color w:val="000000" w:themeColor="text1"/>
              </w:rPr>
              <w:t xml:space="preserve">Address: </w:t>
            </w:r>
            <w:r w:rsidRPr="00C91F24">
              <w:rPr>
                <w:rFonts w:ascii="Arial" w:hAnsi="Arial" w:cs="Arial"/>
                <w:color w:val="212529"/>
                <w:shd w:val="clear" w:color="auto" w:fill="F9F9F9"/>
              </w:rPr>
              <w:t xml:space="preserve"> 1</w:t>
            </w:r>
            <w:r w:rsidR="00A67A38" w:rsidRPr="00C91F24">
              <w:rPr>
                <w:rFonts w:ascii="Arial" w:hAnsi="Arial" w:cs="Arial"/>
                <w:color w:val="212529"/>
                <w:shd w:val="clear" w:color="auto" w:fill="F9F9F9"/>
              </w:rPr>
              <w:t>0</w:t>
            </w:r>
            <w:r w:rsidRPr="00C91F24">
              <w:rPr>
                <w:rFonts w:ascii="Arial" w:hAnsi="Arial" w:cs="Arial"/>
                <w:color w:val="212529"/>
                <w:shd w:val="clear" w:color="auto" w:fill="F9F9F9"/>
              </w:rPr>
              <w:t>3</w:t>
            </w:r>
            <w:r w:rsidR="00A67A38" w:rsidRPr="00C91F24">
              <w:rPr>
                <w:rFonts w:ascii="Arial" w:hAnsi="Arial" w:cs="Arial"/>
                <w:color w:val="212529"/>
                <w:shd w:val="clear" w:color="auto" w:fill="F9F9F9"/>
              </w:rPr>
              <w:t>5</w:t>
            </w:r>
            <w:r w:rsidRPr="00C91F24">
              <w:rPr>
                <w:rFonts w:ascii="Arial" w:hAnsi="Arial" w:cs="Arial"/>
                <w:color w:val="212529"/>
                <w:shd w:val="clear" w:color="auto" w:fill="F9F9F9"/>
              </w:rPr>
              <w:t xml:space="preserve"> E</w:t>
            </w:r>
            <w:r w:rsidR="00A67A38" w:rsidRPr="00C91F24">
              <w:rPr>
                <w:rFonts w:ascii="Arial" w:hAnsi="Arial" w:cs="Arial"/>
                <w:color w:val="212529"/>
                <w:shd w:val="clear" w:color="auto" w:fill="F9F9F9"/>
              </w:rPr>
              <w:t>ast 27</w:t>
            </w:r>
            <w:r w:rsidR="00A67A38" w:rsidRPr="00C91F24">
              <w:rPr>
                <w:rFonts w:ascii="Arial" w:hAnsi="Arial" w:cs="Arial"/>
                <w:color w:val="212529"/>
                <w:shd w:val="clear" w:color="auto" w:fill="F9F9F9"/>
                <w:vertAlign w:val="superscript"/>
              </w:rPr>
              <w:t>th</w:t>
            </w:r>
            <w:r w:rsidR="00A67A38" w:rsidRPr="00C91F24">
              <w:rPr>
                <w:rFonts w:ascii="Arial" w:hAnsi="Arial" w:cs="Arial"/>
                <w:color w:val="212529"/>
                <w:shd w:val="clear" w:color="auto" w:fill="F9F9F9"/>
              </w:rPr>
              <w:t xml:space="preserve"> Street, </w:t>
            </w:r>
            <w:r w:rsidRPr="00C91F24">
              <w:rPr>
                <w:rFonts w:ascii="Arial" w:hAnsi="Arial" w:cs="Arial"/>
                <w:color w:val="212529"/>
                <w:shd w:val="clear" w:color="auto" w:fill="F9F9F9"/>
              </w:rPr>
              <w:t>LOS ANGELES CA 90011</w:t>
            </w:r>
          </w:p>
          <w:p w14:paraId="5770EC7D" w14:textId="18D815D0" w:rsidR="007F2E76" w:rsidRPr="00C91F24" w:rsidRDefault="007F2E76" w:rsidP="00E0468D">
            <w:pPr>
              <w:rPr>
                <w:rFonts w:ascii="Garamond" w:hAnsi="Garamond" w:cs="Sana"/>
                <w:b w:val="0"/>
                <w:color w:val="000000" w:themeColor="text1"/>
                <w:sz w:val="20"/>
                <w:szCs w:val="20"/>
              </w:rPr>
            </w:pPr>
          </w:p>
          <w:p w14:paraId="3258A4C3" w14:textId="50EFAB54" w:rsidR="007F2E76" w:rsidRPr="00C91F24" w:rsidRDefault="007F2E76" w:rsidP="007F2E76">
            <w:pPr>
              <w:rPr>
                <w:rFonts w:ascii="Garamond" w:hAnsi="Garamond" w:cs="Sana"/>
                <w:b w:val="0"/>
                <w:color w:val="000000" w:themeColor="text1"/>
              </w:rPr>
            </w:pPr>
            <w:r w:rsidRPr="00C91F24">
              <w:rPr>
                <w:rFonts w:ascii="Garamond" w:hAnsi="Garamond" w:cs="Sana"/>
                <w:b w:val="0"/>
                <w:color w:val="000000" w:themeColor="text1"/>
              </w:rPr>
              <w:t>Requirement</w:t>
            </w:r>
            <w:r w:rsidRPr="00C91F24">
              <w:rPr>
                <w:rFonts w:ascii="Garamond" w:hAnsi="Garamond" w:cs="Sana"/>
                <w:b w:val="0"/>
                <w:color w:val="000000" w:themeColor="text1"/>
              </w:rPr>
              <w:t>:</w:t>
            </w:r>
            <w:r w:rsidRPr="00C91F24">
              <w:rPr>
                <w:rFonts w:ascii="Garamond" w:hAnsi="Garamond" w:cs="Sana"/>
                <w:b w:val="0"/>
                <w:color w:val="000000" w:themeColor="text1"/>
              </w:rPr>
              <w:t xml:space="preserve"> </w:t>
            </w:r>
            <w:r w:rsidRPr="00C91F24">
              <w:rPr>
                <w:rFonts w:ascii="Garamond" w:hAnsi="Garamond" w:cs="Sana"/>
                <w:color w:val="000000" w:themeColor="text1"/>
              </w:rPr>
              <w:t>Hearing and Vision: R</w:t>
            </w:r>
            <w:r w:rsidRPr="00C91F24">
              <w:rPr>
                <w:rFonts w:ascii="Garamond" w:hAnsi="Garamond" w:cs="Sana"/>
                <w:color w:val="000000" w:themeColor="text1"/>
              </w:rPr>
              <w:t>ent $1,645.00 AMI 60% for Occupancy 2 people Max for Occupancy 4 people. Min income $52,980 to $60,540.</w:t>
            </w:r>
            <w:r w:rsidRPr="00C91F24">
              <w:rPr>
                <w:rFonts w:ascii="Garamond" w:hAnsi="Garamond" w:cs="Sana"/>
                <w:b w:val="0"/>
                <w:color w:val="000000" w:themeColor="text1"/>
              </w:rPr>
              <w:t xml:space="preserve">  *3 people @ 60%, income to qualify must be $60,540 to $68,100 per household. Section 8 Welcomed.</w:t>
            </w:r>
          </w:p>
          <w:p w14:paraId="0DB59620" w14:textId="6F69E78C" w:rsidR="007F2E76" w:rsidRPr="00C91F24" w:rsidRDefault="007F2E76" w:rsidP="007F2E76">
            <w:pPr>
              <w:rPr>
                <w:rFonts w:ascii="Garamond" w:hAnsi="Garamond" w:cs="Sana"/>
                <w:b w:val="0"/>
                <w:color w:val="000000" w:themeColor="text1"/>
              </w:rPr>
            </w:pPr>
            <w:r w:rsidRPr="00C91F24">
              <w:rPr>
                <w:rFonts w:ascii="Garamond" w:hAnsi="Garamond" w:cs="Sana"/>
                <w:b w:val="0"/>
                <w:color w:val="000000" w:themeColor="text1"/>
              </w:rPr>
              <w:t xml:space="preserve">Address: </w:t>
            </w:r>
            <w:r w:rsidRPr="00C91F24">
              <w:rPr>
                <w:rFonts w:ascii="Arial" w:hAnsi="Arial" w:cs="Arial"/>
                <w:color w:val="212529"/>
                <w:shd w:val="clear" w:color="auto" w:fill="F9F9F9"/>
              </w:rPr>
              <w:t xml:space="preserve"> </w:t>
            </w:r>
            <w:r w:rsidRPr="00C91F24">
              <w:rPr>
                <w:rFonts w:ascii="Arial" w:hAnsi="Arial" w:cs="Arial"/>
                <w:color w:val="212529"/>
                <w:shd w:val="clear" w:color="auto" w:fill="F9F9F9"/>
              </w:rPr>
              <w:t>1113 East 27</w:t>
            </w:r>
            <w:r w:rsidRPr="00C91F24">
              <w:rPr>
                <w:rFonts w:ascii="Arial" w:hAnsi="Arial" w:cs="Arial"/>
                <w:color w:val="212529"/>
                <w:shd w:val="clear" w:color="auto" w:fill="F9F9F9"/>
                <w:vertAlign w:val="superscript"/>
              </w:rPr>
              <w:t>th</w:t>
            </w:r>
            <w:r w:rsidRPr="00C91F24">
              <w:rPr>
                <w:rFonts w:ascii="Arial" w:hAnsi="Arial" w:cs="Arial"/>
                <w:color w:val="212529"/>
                <w:shd w:val="clear" w:color="auto" w:fill="F9F9F9"/>
              </w:rPr>
              <w:t xml:space="preserve"> Street,</w:t>
            </w:r>
            <w:r w:rsidRPr="00C91F24">
              <w:rPr>
                <w:rFonts w:ascii="Arial" w:hAnsi="Arial" w:cs="Arial"/>
                <w:color w:val="212529"/>
                <w:shd w:val="clear" w:color="auto" w:fill="F9F9F9"/>
              </w:rPr>
              <w:t xml:space="preserve"> LOS ANGELES CA 90011</w:t>
            </w:r>
          </w:p>
          <w:p w14:paraId="3C71D493" w14:textId="77777777" w:rsidR="00C91F24" w:rsidRPr="00C91F24" w:rsidRDefault="00C91F24" w:rsidP="00E0468D">
            <w:pPr>
              <w:rPr>
                <w:rFonts w:ascii="Garamond" w:hAnsi="Garamond" w:cs="Sana"/>
                <w:b w:val="0"/>
                <w:color w:val="000000" w:themeColor="text1"/>
                <w:sz w:val="20"/>
                <w:szCs w:val="20"/>
              </w:rPr>
            </w:pPr>
          </w:p>
          <w:p w14:paraId="5DCC8DE5" w14:textId="16DD2219" w:rsidR="00F00C95" w:rsidRPr="00C91F24" w:rsidRDefault="000E26B3" w:rsidP="00E0468D">
            <w:pPr>
              <w:rPr>
                <w:rFonts w:ascii="Garamond" w:hAnsi="Garamond" w:cs="Sana"/>
                <w:b w:val="0"/>
                <w:color w:val="000000" w:themeColor="text1"/>
              </w:rPr>
            </w:pPr>
            <w:r w:rsidRPr="00C91F24">
              <w:rPr>
                <w:rFonts w:ascii="Garamond" w:hAnsi="Garamond" w:cs="Sana"/>
                <w:b w:val="0"/>
                <w:color w:val="000000" w:themeColor="text1"/>
              </w:rPr>
              <w:t>Central Air and Heating, Laundry Facility on site, Garage parking, balcony, Stove and Refrigerator.</w:t>
            </w:r>
            <w:r w:rsidR="00F00C95" w:rsidRPr="00C91F24">
              <w:rPr>
                <w:rFonts w:ascii="Garamond" w:hAnsi="Garamond" w:cs="Sana"/>
                <w:b w:val="0"/>
                <w:color w:val="000000" w:themeColor="text1"/>
              </w:rPr>
              <w:t xml:space="preserve"> </w:t>
            </w:r>
          </w:p>
          <w:p w14:paraId="560AD3C9" w14:textId="014D2F81" w:rsidR="00F00C95" w:rsidRPr="00C91F24" w:rsidRDefault="00F00C95" w:rsidP="00E0468D">
            <w:pPr>
              <w:rPr>
                <w:rFonts w:ascii="Garamond" w:hAnsi="Garamond" w:cs="Sana"/>
                <w:b w:val="0"/>
                <w:color w:val="000000" w:themeColor="text1"/>
              </w:rPr>
            </w:pPr>
            <w:r w:rsidRPr="00C91F24">
              <w:rPr>
                <w:rFonts w:ascii="Garamond" w:hAnsi="Garamond" w:cs="Sana"/>
                <w:b w:val="0"/>
                <w:color w:val="000000" w:themeColor="text1"/>
              </w:rPr>
              <w:t>Qualifications: Based on annual income and house hold size based on the Maximum Income Levels by the California Tax Credit Allocation Committee.</w:t>
            </w:r>
            <w:r w:rsidR="00E0468D" w:rsidRPr="00C91F24">
              <w:rPr>
                <w:rFonts w:ascii="Garamond" w:hAnsi="Garamond" w:cs="Sana"/>
                <w:b w:val="0"/>
                <w:color w:val="000000" w:themeColor="text1"/>
              </w:rPr>
              <w:t>*</w:t>
            </w:r>
            <w:r w:rsidRPr="00C91F24">
              <w:rPr>
                <w:rFonts w:ascii="Garamond" w:hAnsi="Garamond" w:cs="Sana"/>
                <w:b w:val="0"/>
                <w:color w:val="000000" w:themeColor="text1"/>
              </w:rPr>
              <w:t xml:space="preserve">  Applicants who qualify will be placed on the waiting list.  Accessible Units and/or units with accessible features </w:t>
            </w:r>
            <w:r w:rsidR="00A67A38" w:rsidRPr="00C91F24">
              <w:rPr>
                <w:rFonts w:ascii="Garamond" w:hAnsi="Garamond" w:cs="Sana"/>
                <w:b w:val="0"/>
                <w:color w:val="000000" w:themeColor="text1"/>
              </w:rPr>
              <w:t xml:space="preserve">has a current waiting list, </w:t>
            </w:r>
            <w:r w:rsidRPr="00C91F24">
              <w:rPr>
                <w:rFonts w:ascii="Garamond" w:hAnsi="Garamond" w:cs="Sana"/>
                <w:b w:val="0"/>
                <w:color w:val="000000" w:themeColor="text1"/>
              </w:rPr>
              <w:t xml:space="preserve">please email </w:t>
            </w:r>
            <w:r w:rsidRPr="00C91F24">
              <w:rPr>
                <w:rFonts w:ascii="Garamond" w:hAnsi="Garamond" w:cs="Sana"/>
                <w:b w:val="0"/>
                <w:color w:val="000000" w:themeColor="text1"/>
                <w:u w:val="single"/>
              </w:rPr>
              <w:t>debora@ccscla.org,</w:t>
            </w:r>
            <w:r w:rsidRPr="00C91F24">
              <w:rPr>
                <w:rFonts w:ascii="Garamond" w:hAnsi="Garamond" w:cs="Sana"/>
                <w:b w:val="0"/>
                <w:color w:val="000000" w:themeColor="text1"/>
              </w:rPr>
              <w:t xml:space="preserve"> or call (323) 846-2500</w:t>
            </w:r>
            <w:r w:rsidR="00DB2D39" w:rsidRPr="00C91F24">
              <w:rPr>
                <w:rFonts w:ascii="Garamond" w:hAnsi="Garamond" w:cs="Sana"/>
                <w:b w:val="0"/>
                <w:color w:val="000000" w:themeColor="text1"/>
              </w:rPr>
              <w:t xml:space="preserve"> </w:t>
            </w:r>
            <w:r w:rsidRPr="00C91F24">
              <w:rPr>
                <w:rFonts w:ascii="Garamond" w:hAnsi="Garamond" w:cs="Sana"/>
                <w:b w:val="0"/>
                <w:color w:val="000000" w:themeColor="text1"/>
              </w:rPr>
              <w:t>x 1173.</w:t>
            </w:r>
          </w:p>
          <w:p w14:paraId="0C398CD9" w14:textId="77777777" w:rsidR="00C91F24" w:rsidRPr="00C91F24" w:rsidRDefault="00C91F24" w:rsidP="00E0468D">
            <w:pPr>
              <w:rPr>
                <w:rFonts w:ascii="Garamond" w:hAnsi="Garamond" w:cs="Sana"/>
                <w:color w:val="000000" w:themeColor="text1"/>
                <w:sz w:val="20"/>
                <w:szCs w:val="20"/>
              </w:rPr>
            </w:pPr>
          </w:p>
          <w:p w14:paraId="6BF5E376" w14:textId="4C30EE7A" w:rsidR="00F00C95" w:rsidRDefault="00394618" w:rsidP="00E0468D">
            <w:pPr>
              <w:rPr>
                <w:rFonts w:ascii="Garamond" w:hAnsi="Garamond" w:cs="Sana"/>
                <w:b w:val="0"/>
                <w:color w:val="auto"/>
              </w:rPr>
            </w:pPr>
            <w:r w:rsidRPr="00C91F24">
              <w:rPr>
                <w:rFonts w:ascii="Garamond" w:hAnsi="Garamond" w:cs="Sana"/>
                <w:color w:val="000000" w:themeColor="text1"/>
              </w:rPr>
              <w:t>Please</w:t>
            </w:r>
            <w:r w:rsidR="005F05C0" w:rsidRPr="00C91F24">
              <w:rPr>
                <w:rFonts w:ascii="Garamond" w:hAnsi="Garamond" w:cs="Sana"/>
                <w:color w:val="auto"/>
              </w:rPr>
              <w:t xml:space="preserve"> apply at</w:t>
            </w:r>
            <w:r w:rsidRPr="00C91F24">
              <w:rPr>
                <w:rFonts w:ascii="Garamond" w:hAnsi="Garamond" w:cs="Sana"/>
                <w:color w:val="auto"/>
              </w:rPr>
              <w:t xml:space="preserve"> www.</w:t>
            </w:r>
            <w:r w:rsidR="00B44AC1" w:rsidRPr="00C91F24">
              <w:rPr>
                <w:rFonts w:ascii="Garamond" w:hAnsi="Garamond" w:cs="Sana"/>
                <w:color w:val="auto"/>
              </w:rPr>
              <w:t xml:space="preserve">accesshousingla.org </w:t>
            </w:r>
            <w:r w:rsidR="00F00C95" w:rsidRPr="00C91F24">
              <w:rPr>
                <w:rFonts w:ascii="Garamond" w:hAnsi="Garamond" w:cs="Sana"/>
                <w:color w:val="auto"/>
              </w:rPr>
              <w:t>to be added to the</w:t>
            </w:r>
            <w:r w:rsidR="00C91F24" w:rsidRPr="00C91F24">
              <w:rPr>
                <w:rFonts w:ascii="Garamond" w:hAnsi="Garamond" w:cs="Sana"/>
                <w:color w:val="auto"/>
              </w:rPr>
              <w:t xml:space="preserve"> Conventional Wait List and</w:t>
            </w:r>
            <w:r w:rsidR="00F00C95" w:rsidRPr="00C91F24">
              <w:rPr>
                <w:rFonts w:ascii="Garamond" w:hAnsi="Garamond" w:cs="Sana"/>
                <w:color w:val="auto"/>
              </w:rPr>
              <w:t xml:space="preserve"> </w:t>
            </w:r>
            <w:r w:rsidR="00E0468D" w:rsidRPr="00C91F24">
              <w:rPr>
                <w:rFonts w:ascii="Garamond" w:hAnsi="Garamond" w:cs="Sana"/>
                <w:color w:val="auto"/>
              </w:rPr>
              <w:t xml:space="preserve">Accessible </w:t>
            </w:r>
            <w:r w:rsidR="00F00C95" w:rsidRPr="00C91F24">
              <w:rPr>
                <w:rFonts w:ascii="Garamond" w:hAnsi="Garamond" w:cs="Sana"/>
                <w:color w:val="auto"/>
              </w:rPr>
              <w:t>U</w:t>
            </w:r>
            <w:r w:rsidR="00E0468D" w:rsidRPr="00C91F24">
              <w:rPr>
                <w:rFonts w:ascii="Garamond" w:hAnsi="Garamond" w:cs="Sana"/>
                <w:color w:val="auto"/>
              </w:rPr>
              <w:t xml:space="preserve">nit </w:t>
            </w:r>
            <w:r w:rsidR="00F00C95" w:rsidRPr="00C91F24">
              <w:rPr>
                <w:rFonts w:ascii="Garamond" w:hAnsi="Garamond" w:cs="Sana"/>
                <w:color w:val="auto"/>
              </w:rPr>
              <w:t>W</w:t>
            </w:r>
            <w:r w:rsidR="00E0468D" w:rsidRPr="00C91F24">
              <w:rPr>
                <w:rFonts w:ascii="Garamond" w:hAnsi="Garamond" w:cs="Sana"/>
                <w:color w:val="auto"/>
              </w:rPr>
              <w:t xml:space="preserve">aiting </w:t>
            </w:r>
            <w:r w:rsidR="00F00C95" w:rsidRPr="00C91F24">
              <w:rPr>
                <w:rFonts w:ascii="Garamond" w:hAnsi="Garamond" w:cs="Sana"/>
                <w:color w:val="auto"/>
              </w:rPr>
              <w:t>L</w:t>
            </w:r>
            <w:r w:rsidR="00E0468D" w:rsidRPr="00C91F24">
              <w:rPr>
                <w:rFonts w:ascii="Garamond" w:hAnsi="Garamond" w:cs="Sana"/>
                <w:color w:val="auto"/>
              </w:rPr>
              <w:t>ist</w:t>
            </w:r>
            <w:r w:rsidR="00786078" w:rsidRPr="00C91F24">
              <w:rPr>
                <w:rFonts w:ascii="Garamond" w:hAnsi="Garamond" w:cs="Sana"/>
                <w:color w:val="auto"/>
              </w:rPr>
              <w:t>.</w:t>
            </w:r>
            <w:r w:rsidR="00786078" w:rsidRPr="00C91F24">
              <w:rPr>
                <w:rFonts w:ascii="Garamond" w:hAnsi="Garamond" w:cs="Sana"/>
                <w:b w:val="0"/>
                <w:color w:val="auto"/>
              </w:rPr>
              <w:t xml:space="preserve"> Two alternative methods to receive and submit applications are as follows: via </w:t>
            </w:r>
            <w:r w:rsidR="00F00C95" w:rsidRPr="00C91F24">
              <w:rPr>
                <w:rFonts w:ascii="Garamond" w:hAnsi="Garamond" w:cs="Sana"/>
                <w:b w:val="0"/>
                <w:color w:val="auto"/>
              </w:rPr>
              <w:t>email applications to the resident manager Debora Parra</w:t>
            </w:r>
            <w:r w:rsidR="00786078" w:rsidRPr="00C91F24">
              <w:rPr>
                <w:rFonts w:ascii="Garamond" w:hAnsi="Garamond" w:cs="Sana"/>
                <w:b w:val="0"/>
                <w:color w:val="auto"/>
              </w:rPr>
              <w:t xml:space="preserve">, </w:t>
            </w:r>
            <w:hyperlink r:id="rId8" w:history="1">
              <w:r w:rsidR="00786078" w:rsidRPr="00C91F24">
                <w:rPr>
                  <w:rStyle w:val="Hyperlink"/>
                  <w:rFonts w:ascii="Garamond" w:hAnsi="Garamond" w:cs="Sana"/>
                  <w:b w:val="0"/>
                  <w:color w:val="auto"/>
                </w:rPr>
                <w:t>debora@ccscla.org</w:t>
              </w:r>
            </w:hyperlink>
            <w:r w:rsidR="00786078" w:rsidRPr="00C91F24">
              <w:rPr>
                <w:rFonts w:ascii="Garamond" w:hAnsi="Garamond" w:cs="Sana"/>
                <w:b w:val="0"/>
                <w:color w:val="auto"/>
              </w:rPr>
              <w:t xml:space="preserve"> or </w:t>
            </w:r>
            <w:r w:rsidR="00F00C95" w:rsidRPr="00C91F24">
              <w:rPr>
                <w:rFonts w:ascii="Garamond" w:hAnsi="Garamond" w:cs="Sana"/>
                <w:b w:val="0"/>
                <w:color w:val="auto"/>
              </w:rPr>
              <w:t xml:space="preserve">fax (323) 316-9944. </w:t>
            </w:r>
            <w:r w:rsidR="00A67A38" w:rsidRPr="00C91F24">
              <w:rPr>
                <w:rFonts w:ascii="Garamond" w:hAnsi="Garamond" w:cs="Sana"/>
                <w:b w:val="0"/>
                <w:color w:val="auto"/>
              </w:rPr>
              <w:t xml:space="preserve">For any additional request or information email </w:t>
            </w:r>
            <w:hyperlink r:id="rId9" w:history="1">
              <w:r w:rsidR="00A67A38" w:rsidRPr="00C91F24">
                <w:rPr>
                  <w:rStyle w:val="Hyperlink"/>
                  <w:rFonts w:ascii="Garamond" w:hAnsi="Garamond" w:cs="Sana"/>
                  <w:b w:val="0"/>
                  <w:color w:val="000000" w:themeColor="text1"/>
                </w:rPr>
                <w:t>debora@ccscla.org</w:t>
              </w:r>
            </w:hyperlink>
            <w:r w:rsidR="00A67A38" w:rsidRPr="00C91F24">
              <w:rPr>
                <w:rFonts w:ascii="Garamond" w:hAnsi="Garamond" w:cs="Sana"/>
                <w:b w:val="0"/>
                <w:color w:val="000000" w:themeColor="text1"/>
              </w:rPr>
              <w:t xml:space="preserve"> or contact </w:t>
            </w:r>
            <w:r w:rsidR="00A67A38" w:rsidRPr="00C91F24">
              <w:rPr>
                <w:rFonts w:ascii="Garamond" w:hAnsi="Garamond" w:cs="Sana"/>
                <w:b w:val="0"/>
                <w:color w:val="auto"/>
              </w:rPr>
              <w:t>the Resident Manager, Debora Parra at (323) 846-2500 x 1173, TTY number please use 711.</w:t>
            </w:r>
          </w:p>
          <w:p w14:paraId="64B9EFC9" w14:textId="77777777" w:rsidR="00C91F24" w:rsidRPr="00C91F24" w:rsidRDefault="00C91F24" w:rsidP="00E0468D">
            <w:pPr>
              <w:rPr>
                <w:rFonts w:ascii="Garamond" w:hAnsi="Garamond" w:cs="Sana"/>
                <w:b w:val="0"/>
                <w:color w:val="000000" w:themeColor="text1"/>
                <w:sz w:val="20"/>
                <w:szCs w:val="20"/>
              </w:rPr>
            </w:pPr>
          </w:p>
          <w:p w14:paraId="238699CE" w14:textId="0848A92D" w:rsidR="00394618" w:rsidRPr="00C91F24" w:rsidRDefault="00786078" w:rsidP="00E0468D">
            <w:pPr>
              <w:spacing w:before="0"/>
              <w:rPr>
                <w:rFonts w:ascii="Garamond" w:hAnsi="Garamond" w:cs="Sana"/>
                <w:b w:val="0"/>
                <w:color w:val="000000" w:themeColor="text1"/>
              </w:rPr>
            </w:pPr>
            <w:r w:rsidRPr="00C91F24">
              <w:rPr>
                <w:rFonts w:ascii="Garamond" w:hAnsi="Garamond" w:cs="Sana"/>
                <w:b w:val="0"/>
                <w:color w:val="000000" w:themeColor="text1"/>
              </w:rPr>
              <w:t>F</w:t>
            </w:r>
            <w:r w:rsidR="00F00C95" w:rsidRPr="00C91F24">
              <w:rPr>
                <w:rFonts w:ascii="Garamond" w:hAnsi="Garamond" w:cs="Sana"/>
                <w:b w:val="0"/>
                <w:color w:val="000000" w:themeColor="text1"/>
              </w:rPr>
              <w:t>or any additional request</w:t>
            </w:r>
            <w:r w:rsidRPr="00C91F24">
              <w:rPr>
                <w:rFonts w:ascii="Garamond" w:hAnsi="Garamond" w:cs="Sana"/>
                <w:b w:val="0"/>
                <w:color w:val="000000" w:themeColor="text1"/>
              </w:rPr>
              <w:t xml:space="preserve"> or</w:t>
            </w:r>
            <w:r w:rsidR="00F00C95" w:rsidRPr="00C91F24">
              <w:rPr>
                <w:rFonts w:ascii="Garamond" w:hAnsi="Garamond" w:cs="Sana"/>
                <w:b w:val="0"/>
                <w:color w:val="000000" w:themeColor="text1"/>
              </w:rPr>
              <w:t xml:space="preserve"> information email </w:t>
            </w:r>
            <w:r w:rsidR="00F00C95" w:rsidRPr="00C91F24">
              <w:rPr>
                <w:rFonts w:ascii="Garamond" w:hAnsi="Garamond" w:cs="Sana"/>
                <w:b w:val="0"/>
                <w:color w:val="000000" w:themeColor="text1"/>
                <w:u w:val="single"/>
              </w:rPr>
              <w:t>debora@ccscla.org</w:t>
            </w:r>
            <w:r w:rsidR="00F00C95" w:rsidRPr="00C91F24">
              <w:rPr>
                <w:rFonts w:ascii="Garamond" w:hAnsi="Garamond" w:cs="Sana"/>
                <w:b w:val="0"/>
                <w:color w:val="000000" w:themeColor="text1"/>
              </w:rPr>
              <w:t xml:space="preserve">, or </w:t>
            </w:r>
            <w:r w:rsidR="00394618" w:rsidRPr="00C91F24">
              <w:rPr>
                <w:rFonts w:ascii="Garamond" w:hAnsi="Garamond" w:cs="Sana"/>
                <w:b w:val="0"/>
                <w:color w:val="000000" w:themeColor="text1"/>
              </w:rPr>
              <w:t>contact the Resident Manager, Debora Parra at (323) 846-2500 x 1173</w:t>
            </w:r>
            <w:r w:rsidR="00F00C95" w:rsidRPr="00C91F24">
              <w:rPr>
                <w:rFonts w:ascii="Garamond" w:hAnsi="Garamond" w:cs="Sana"/>
                <w:b w:val="0"/>
                <w:color w:val="000000" w:themeColor="text1"/>
              </w:rPr>
              <w:t>,</w:t>
            </w:r>
            <w:r w:rsidR="00757448" w:rsidRPr="00C91F24">
              <w:rPr>
                <w:rFonts w:ascii="Garamond" w:hAnsi="Garamond" w:cs="Sana"/>
                <w:b w:val="0"/>
                <w:color w:val="000000" w:themeColor="text1"/>
              </w:rPr>
              <w:t xml:space="preserve"> for</w:t>
            </w:r>
            <w:r w:rsidR="00F00C95" w:rsidRPr="00C91F24">
              <w:rPr>
                <w:rFonts w:ascii="Garamond" w:hAnsi="Garamond" w:cs="Sana"/>
                <w:b w:val="0"/>
                <w:color w:val="000000" w:themeColor="text1"/>
              </w:rPr>
              <w:t xml:space="preserve"> TTY number please use 711.</w:t>
            </w:r>
          </w:p>
          <w:p w14:paraId="0F38AE9C" w14:textId="77777777" w:rsidR="00394618" w:rsidRPr="00C91F24" w:rsidRDefault="00394618" w:rsidP="00E0468D">
            <w:pPr>
              <w:spacing w:before="0"/>
              <w:rPr>
                <w:rFonts w:ascii="Garamond" w:hAnsi="Garamond" w:cs="Sana"/>
                <w:b w:val="0"/>
                <w:color w:val="000000" w:themeColor="text1"/>
                <w:sz w:val="20"/>
                <w:szCs w:val="20"/>
              </w:rPr>
            </w:pPr>
          </w:p>
          <w:p w14:paraId="2CB7BA06" w14:textId="5A8B59CC" w:rsidR="004933FB" w:rsidRPr="00C91F24" w:rsidRDefault="004933FB" w:rsidP="00E0468D">
            <w:pPr>
              <w:spacing w:before="0"/>
              <w:rPr>
                <w:rFonts w:ascii="Garamond" w:eastAsia="Times New Roman" w:hAnsi="Garamond" w:cs="Times New Roman"/>
                <w:b w:val="0"/>
                <w:color w:val="000000" w:themeColor="text1"/>
              </w:rPr>
            </w:pPr>
            <w:r w:rsidRPr="00C91F24">
              <w:rPr>
                <w:rFonts w:ascii="Garamond" w:eastAsia="Times New Roman" w:hAnsi="Garamond" w:cs="Times New Roman"/>
                <w:b w:val="0"/>
                <w:color w:val="000000" w:themeColor="text1"/>
              </w:rPr>
              <w:t>“</w:t>
            </w:r>
            <w:r w:rsidRPr="00C91F24">
              <w:rPr>
                <w:rFonts w:ascii="Garamond" w:eastAsia="Times New Roman" w:hAnsi="Garamond" w:cs="Sana"/>
                <w:b w:val="0"/>
                <w:color w:val="000000" w:themeColor="text1"/>
              </w:rPr>
              <w:t>This</w:t>
            </w:r>
            <w:r w:rsidR="005F05C0" w:rsidRPr="00C91F24">
              <w:rPr>
                <w:rFonts w:ascii="Garamond" w:eastAsia="Times New Roman" w:hAnsi="Garamond" w:cs="Sana"/>
                <w:b w:val="0"/>
                <w:color w:val="000000" w:themeColor="text1"/>
              </w:rPr>
              <w:t xml:space="preserve"> housing</w:t>
            </w:r>
            <w:r w:rsidRPr="00C91F24">
              <w:rPr>
                <w:rFonts w:ascii="Garamond" w:eastAsia="Times New Roman" w:hAnsi="Garamond" w:cs="Sana"/>
                <w:b w:val="0"/>
                <w:color w:val="000000" w:themeColor="text1"/>
              </w:rPr>
              <w:t xml:space="preserve"> is offered without regard to race, color, national origin, sex, religion, ancestry, genetic information, source of income, age, marital status, familial status, sexual orientation or preference, gender identity, or disability, or any other basis prohibited by law.</w:t>
            </w:r>
            <w:r w:rsidRPr="00C91F24">
              <w:rPr>
                <w:rFonts w:ascii="Garamond" w:eastAsia="Times New Roman" w:hAnsi="Garamond" w:cs="Times New Roman"/>
                <w:b w:val="0"/>
                <w:color w:val="000000" w:themeColor="text1"/>
              </w:rPr>
              <w:t>”</w:t>
            </w:r>
          </w:p>
          <w:p w14:paraId="68EAF0AF" w14:textId="18205A45" w:rsidR="000E42D7" w:rsidRPr="00C91F24" w:rsidRDefault="000E42D7" w:rsidP="00E0468D">
            <w:pPr>
              <w:spacing w:before="0"/>
              <w:rPr>
                <w:rFonts w:ascii="Garamond" w:eastAsia="Times New Roman" w:hAnsi="Garamond" w:cs="Sana"/>
                <w:b w:val="0"/>
                <w:color w:val="000000" w:themeColor="text1"/>
                <w:sz w:val="20"/>
                <w:szCs w:val="20"/>
              </w:rPr>
            </w:pPr>
          </w:p>
          <w:p w14:paraId="7CBD851A" w14:textId="75F4EDC8" w:rsidR="00E0468D" w:rsidRPr="00F00C95" w:rsidRDefault="004933FB" w:rsidP="00E0468D">
            <w:pPr>
              <w:spacing w:before="0"/>
              <w:rPr>
                <w:rFonts w:ascii="Garamond" w:hAnsi="Garamond" w:cs="Sana"/>
                <w:b w:val="0"/>
                <w:color w:val="000000" w:themeColor="text1"/>
              </w:rPr>
            </w:pPr>
            <w:r w:rsidRPr="00C91F24">
              <w:rPr>
                <w:rFonts w:ascii="Garamond" w:eastAsia="Times New Roman" w:hAnsi="Garamond" w:cs="Times New Roman"/>
                <w:b w:val="0"/>
                <w:color w:val="000000" w:themeColor="text1"/>
              </w:rPr>
              <w:t>“</w:t>
            </w:r>
            <w:r w:rsidRPr="00C91F24">
              <w:rPr>
                <w:rFonts w:ascii="Garamond" w:eastAsia="Times New Roman" w:hAnsi="Garamond" w:cs="Sana"/>
                <w:b w:val="0"/>
                <w:color w:val="000000" w:themeColor="text1"/>
              </w:rPr>
              <w:t>Individuals with a disability have the right to ask for and receive reasonable accomm</w:t>
            </w:r>
            <w:r w:rsidR="000E26B3" w:rsidRPr="00C91F24">
              <w:rPr>
                <w:rFonts w:ascii="Garamond" w:eastAsia="Times New Roman" w:hAnsi="Garamond" w:cs="Sana"/>
                <w:b w:val="0"/>
                <w:color w:val="000000" w:themeColor="text1"/>
              </w:rPr>
              <w:t>o</w:t>
            </w:r>
            <w:r w:rsidRPr="00C91F24">
              <w:rPr>
                <w:rFonts w:ascii="Garamond" w:eastAsia="Times New Roman" w:hAnsi="Garamond" w:cs="Sana"/>
                <w:b w:val="0"/>
                <w:color w:val="000000" w:themeColor="text1"/>
              </w:rPr>
              <w:t>dation and to request auxiliary aids.</w:t>
            </w:r>
            <w:r w:rsidR="000E26B3" w:rsidRPr="00C91F24">
              <w:rPr>
                <w:rFonts w:ascii="Garamond" w:eastAsia="Times New Roman" w:hAnsi="Garamond" w:cs="Times New Roman"/>
                <w:b w:val="0"/>
                <w:color w:val="000000" w:themeColor="text1"/>
              </w:rPr>
              <w:t>”</w:t>
            </w:r>
            <w:bookmarkStart w:id="0" w:name="_GoBack"/>
            <w:bookmarkEnd w:id="0"/>
          </w:p>
          <w:p w14:paraId="7F420571" w14:textId="35F40A93" w:rsidR="004933FB" w:rsidRPr="00F00C95" w:rsidRDefault="000E26B3" w:rsidP="00E0468D">
            <w:pPr>
              <w:spacing w:before="0"/>
              <w:rPr>
                <w:rFonts w:ascii="Garamond" w:eastAsia="Times New Roman" w:hAnsi="Garamond" w:cs="Times New Roman"/>
                <w:b w:val="0"/>
                <w:color w:val="auto"/>
                <w:sz w:val="20"/>
                <w:szCs w:val="20"/>
              </w:rPr>
            </w:pPr>
            <w:r w:rsidRPr="00F00C95">
              <w:rPr>
                <w:rFonts w:ascii="Garamond" w:hAnsi="Garamond" w:cs="Sana"/>
                <w:b w:val="0"/>
                <w:color w:val="000000" w:themeColor="text1"/>
              </w:rPr>
              <w:t xml:space="preserve"> </w:t>
            </w:r>
            <w:r w:rsidR="00394618" w:rsidRPr="00F00C95">
              <w:rPr>
                <w:rFonts w:ascii="Garamond" w:hAnsi="Garamond" w:cs="Sana"/>
                <w:b w:val="0"/>
                <w:color w:val="000000" w:themeColor="text1"/>
              </w:rPr>
              <w:t xml:space="preserve"> </w:t>
            </w:r>
            <w:r w:rsidR="005B47C2" w:rsidRPr="005B47C2">
              <w:rPr>
                <w:rFonts w:ascii="Garamond" w:hAnsi="Garamond" w:cs="Sana"/>
                <w:b w:val="0"/>
                <w:noProof/>
                <w:color w:val="000000" w:themeColor="text1"/>
              </w:rPr>
              <w:drawing>
                <wp:inline distT="0" distB="0" distL="0" distR="0" wp14:anchorId="2E124913" wp14:editId="2227EA52">
                  <wp:extent cx="627321" cy="627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820" cy="635820"/>
                          </a:xfrm>
                          <a:prstGeom prst="rect">
                            <a:avLst/>
                          </a:prstGeom>
                        </pic:spPr>
                      </pic:pic>
                    </a:graphicData>
                  </a:graphic>
                </wp:inline>
              </w:drawing>
            </w:r>
            <w:r w:rsidR="00394618" w:rsidRPr="00F00C95">
              <w:rPr>
                <w:rFonts w:ascii="Garamond" w:hAnsi="Garamond" w:cs="Sana"/>
                <w:b w:val="0"/>
                <w:color w:val="000000" w:themeColor="text1"/>
              </w:rPr>
              <w:t xml:space="preserve">   </w:t>
            </w:r>
            <w:r w:rsidR="00394618" w:rsidRPr="00F00C95">
              <w:rPr>
                <w:rFonts w:ascii="Garamond" w:eastAsia="Times New Roman" w:hAnsi="Garamond" w:cs="Sana"/>
                <w:b w:val="0"/>
                <w:color w:val="000000" w:themeColor="text1"/>
              </w:rPr>
              <w:fldChar w:fldCharType="begin"/>
            </w:r>
            <w:r w:rsidR="00C775B7">
              <w:rPr>
                <w:rFonts w:ascii="Garamond" w:eastAsia="Times New Roman" w:hAnsi="Garamond" w:cs="Sana"/>
                <w:b w:val="0"/>
                <w:color w:val="000000" w:themeColor="text1"/>
              </w:rPr>
              <w:instrText xml:space="preserve"> INCLUDEPICTURE "C:\\var\\folders\\99\\m84j5c3s51zb2tbsmm26s8zc0000gn\\T\\com.microsoft.Word\\WebArchiveCopyPasteTempFiles\\pkL+qGBAAAAAASUVORK5CYII=" \* MERGEFORMAT </w:instrText>
            </w:r>
            <w:r w:rsidR="00394618" w:rsidRPr="00F00C95">
              <w:rPr>
                <w:rFonts w:ascii="Garamond" w:eastAsia="Times New Roman" w:hAnsi="Garamond" w:cs="Sana"/>
                <w:b w:val="0"/>
                <w:color w:val="000000" w:themeColor="text1"/>
              </w:rPr>
              <w:fldChar w:fldCharType="separate"/>
            </w:r>
            <w:r w:rsidR="00394618" w:rsidRPr="00F00C95">
              <w:rPr>
                <w:rFonts w:ascii="Garamond" w:eastAsia="Times New Roman" w:hAnsi="Garamond"/>
                <w:noProof/>
              </w:rPr>
              <w:drawing>
                <wp:inline distT="0" distB="0" distL="0" distR="0" wp14:anchorId="69136E75" wp14:editId="2F5D3F3E">
                  <wp:extent cx="599217" cy="637953"/>
                  <wp:effectExtent l="0" t="0" r="0" b="0"/>
                  <wp:docPr id="3" name="Picture 3" descr="Equal Housing Opportunity Vector Logo - Download Free SVG Icon |  World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 Housing Opportunity Vector Logo - Download Free SVG Icon |  Worldvecto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883" cy="692958"/>
                          </a:xfrm>
                          <a:prstGeom prst="rect">
                            <a:avLst/>
                          </a:prstGeom>
                          <a:noFill/>
                          <a:ln>
                            <a:noFill/>
                          </a:ln>
                        </pic:spPr>
                      </pic:pic>
                    </a:graphicData>
                  </a:graphic>
                </wp:inline>
              </w:drawing>
            </w:r>
            <w:r w:rsidR="00394618" w:rsidRPr="00F00C95">
              <w:rPr>
                <w:rFonts w:ascii="Garamond" w:eastAsia="Times New Roman" w:hAnsi="Garamond" w:cs="Sana"/>
                <w:b w:val="0"/>
                <w:color w:val="000000" w:themeColor="text1"/>
              </w:rPr>
              <w:fldChar w:fldCharType="end"/>
            </w:r>
          </w:p>
        </w:tc>
        <w:tc>
          <w:tcPr>
            <w:tcW w:w="2278" w:type="dxa"/>
            <w:tcMar>
              <w:left w:w="288" w:type="dxa"/>
            </w:tcMar>
          </w:tcPr>
          <w:tbl>
            <w:tblPr>
              <w:tblStyle w:val="TableGrid"/>
              <w:tblW w:w="2645" w:type="dxa"/>
              <w:tblBorders>
                <w:top w:val="none" w:sz="0" w:space="0" w:color="auto"/>
                <w:left w:val="none" w:sz="0" w:space="0" w:color="auto"/>
                <w:bottom w:val="none" w:sz="0" w:space="0" w:color="auto"/>
                <w:right w:val="none" w:sz="0" w:space="0" w:color="auto"/>
                <w:insideH w:val="dashed" w:sz="8" w:space="0" w:color="231F20" w:themeColor="text2"/>
                <w:insideV w:val="none" w:sz="0" w:space="0" w:color="auto"/>
              </w:tblBorders>
              <w:tblLayout w:type="fixed"/>
              <w:tblCellMar>
                <w:left w:w="0" w:type="dxa"/>
                <w:right w:w="0" w:type="dxa"/>
              </w:tblCellMar>
              <w:tblLook w:val="04A0" w:firstRow="1" w:lastRow="0" w:firstColumn="1" w:lastColumn="0" w:noHBand="0" w:noVBand="1"/>
              <w:tblCaption w:val="Side layout"/>
            </w:tblPr>
            <w:tblGrid>
              <w:gridCol w:w="2645"/>
            </w:tblGrid>
            <w:tr w:rsidR="00B44AC1" w:rsidRPr="00F00C95" w14:paraId="7A3E805D" w14:textId="77777777" w:rsidTr="00E62DDC">
              <w:trPr>
                <w:trHeight w:hRule="exact" w:val="1096"/>
              </w:trPr>
              <w:tc>
                <w:tcPr>
                  <w:tcW w:w="2645" w:type="dxa"/>
                  <w:vAlign w:val="center"/>
                </w:tcPr>
                <w:p w14:paraId="22D7CA38" w14:textId="438776F0"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337040638"/>
                      <w:placeholder>
                        <w:docPart w:val="9D57C695B745B440B4D1EB3FA95A11A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451862938"/>
                    <w:placeholder>
                      <w:docPart w:val="D9BB2A25E3338240BCCC9457BEA768BC"/>
                    </w:placeholder>
                    <w:dataBinding w:prefixMappings="xmlns:ns0='http://schemas.microsoft.com/office/2006/coverPageProps' " w:xpath="/ns0:CoverPageProperties[1]/ns0:CompanyPhone[1]" w:storeItemID="{55AF091B-3C7A-41E3-B477-F2FDAA23CFDA}"/>
                    <w15:appearance w15:val="hidden"/>
                    <w:text/>
                  </w:sdtPr>
                  <w:sdtEndPr/>
                  <w:sdtContent>
                    <w:p w14:paraId="4B759E16" w14:textId="3280557B"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w:t>
                      </w:r>
                      <w:r w:rsidR="004933FB" w:rsidRPr="00F00C95">
                        <w:rPr>
                          <w:rFonts w:ascii="Garamond" w:hAnsi="Garamond"/>
                          <w:b w:val="0"/>
                          <w:color w:val="000000" w:themeColor="text1"/>
                        </w:rPr>
                        <w:t>6-2500 x 1173</w:t>
                      </w:r>
                    </w:p>
                  </w:sdtContent>
                </w:sdt>
              </w:tc>
            </w:tr>
            <w:tr w:rsidR="00B44AC1" w:rsidRPr="00F00C95" w14:paraId="5A9A4F9B" w14:textId="77777777" w:rsidTr="00E62DDC">
              <w:trPr>
                <w:trHeight w:hRule="exact" w:val="1096"/>
              </w:trPr>
              <w:tc>
                <w:tcPr>
                  <w:tcW w:w="2645" w:type="dxa"/>
                  <w:vAlign w:val="center"/>
                </w:tcPr>
                <w:p w14:paraId="4ACF6FD6" w14:textId="0FC84B26"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995184010"/>
                      <w:placeholder>
                        <w:docPart w:val="B73569BD9A475E4DADE641547DFBFFFB"/>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979151402"/>
                    <w:placeholder>
                      <w:docPart w:val="561255C4213EEC46914ABF61A6D0B176"/>
                    </w:placeholder>
                    <w:dataBinding w:prefixMappings="xmlns:ns0='http://schemas.microsoft.com/office/2006/coverPageProps' " w:xpath="/ns0:CoverPageProperties[1]/ns0:CompanyPhone[1]" w:storeItemID="{55AF091B-3C7A-41E3-B477-F2FDAA23CFDA}"/>
                    <w15:appearance w15:val="hidden"/>
                    <w:text/>
                  </w:sdtPr>
                  <w:sdtEndPr/>
                  <w:sdtContent>
                    <w:p w14:paraId="13024EEB"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66EBFEF" w14:textId="77777777" w:rsidTr="00E62DDC">
              <w:trPr>
                <w:trHeight w:hRule="exact" w:val="1096"/>
              </w:trPr>
              <w:tc>
                <w:tcPr>
                  <w:tcW w:w="2645" w:type="dxa"/>
                  <w:vAlign w:val="center"/>
                </w:tcPr>
                <w:p w14:paraId="6CECDD06" w14:textId="0FA8D259"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112021385"/>
                      <w:placeholder>
                        <w:docPart w:val="AFBBDADE6D935A419338D7DE940BC238"/>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86366914"/>
                    <w:placeholder>
                      <w:docPart w:val="D2FA3E558E2A094294C7E94FBEC3E269"/>
                    </w:placeholder>
                    <w:dataBinding w:prefixMappings="xmlns:ns0='http://schemas.microsoft.com/office/2006/coverPageProps' " w:xpath="/ns0:CoverPageProperties[1]/ns0:CompanyPhone[1]" w:storeItemID="{55AF091B-3C7A-41E3-B477-F2FDAA23CFDA}"/>
                    <w15:appearance w15:val="hidden"/>
                    <w:text/>
                  </w:sdtPr>
                  <w:sdtEndPr/>
                  <w:sdtContent>
                    <w:p w14:paraId="55E828B6"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33E12C46" w14:textId="77777777" w:rsidTr="00E62DDC">
              <w:trPr>
                <w:trHeight w:hRule="exact" w:val="1096"/>
              </w:trPr>
              <w:tc>
                <w:tcPr>
                  <w:tcW w:w="2645" w:type="dxa"/>
                  <w:vAlign w:val="center"/>
                </w:tcPr>
                <w:p w14:paraId="21C60A4B" w14:textId="65D3B303"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483970363"/>
                      <w:placeholder>
                        <w:docPart w:val="EA1D2BAA75EBC84AB1C3758075ED7ED6"/>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624584968"/>
                    <w:placeholder>
                      <w:docPart w:val="1C67769AF3F27C40BEF141261FD5D82B"/>
                    </w:placeholder>
                    <w:dataBinding w:prefixMappings="xmlns:ns0='http://schemas.microsoft.com/office/2006/coverPageProps' " w:xpath="/ns0:CoverPageProperties[1]/ns0:CompanyPhone[1]" w:storeItemID="{55AF091B-3C7A-41E3-B477-F2FDAA23CFDA}"/>
                    <w15:appearance w15:val="hidden"/>
                    <w:text/>
                  </w:sdtPr>
                  <w:sdtEndPr/>
                  <w:sdtContent>
                    <w:p w14:paraId="4585AA4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D51B099" w14:textId="77777777" w:rsidTr="00E62DDC">
              <w:trPr>
                <w:trHeight w:hRule="exact" w:val="1096"/>
              </w:trPr>
              <w:tc>
                <w:tcPr>
                  <w:tcW w:w="2645" w:type="dxa"/>
                  <w:vAlign w:val="center"/>
                </w:tcPr>
                <w:p w14:paraId="606C36CB" w14:textId="165C93AC"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476144104"/>
                      <w:placeholder>
                        <w:docPart w:val="019A36D635D55E4FBFAC81C8257571EE"/>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7278100"/>
                    <w:placeholder>
                      <w:docPart w:val="F0E208D9546DEF47BC1942F8CBCABFF6"/>
                    </w:placeholder>
                    <w:dataBinding w:prefixMappings="xmlns:ns0='http://schemas.microsoft.com/office/2006/coverPageProps' " w:xpath="/ns0:CoverPageProperties[1]/ns0:CompanyPhone[1]" w:storeItemID="{55AF091B-3C7A-41E3-B477-F2FDAA23CFDA}"/>
                    <w15:appearance w15:val="hidden"/>
                    <w:text/>
                  </w:sdtPr>
                  <w:sdtEndPr/>
                  <w:sdtContent>
                    <w:p w14:paraId="327F00E2"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54E6676F" w14:textId="77777777" w:rsidTr="00E62DDC">
              <w:trPr>
                <w:trHeight w:hRule="exact" w:val="1096"/>
              </w:trPr>
              <w:tc>
                <w:tcPr>
                  <w:tcW w:w="2645" w:type="dxa"/>
                  <w:vAlign w:val="center"/>
                </w:tcPr>
                <w:p w14:paraId="51F0B6E5" w14:textId="49EF9B59"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639151772"/>
                      <w:placeholder>
                        <w:docPart w:val="1D77C378BEE7DD4FA7556C5DCEAA8B69"/>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61443266"/>
                    <w:placeholder>
                      <w:docPart w:val="7F8EB8785A37AF4BB40CB07218233B4B"/>
                    </w:placeholder>
                    <w:dataBinding w:prefixMappings="xmlns:ns0='http://schemas.microsoft.com/office/2006/coverPageProps' " w:xpath="/ns0:CoverPageProperties[1]/ns0:CompanyPhone[1]" w:storeItemID="{55AF091B-3C7A-41E3-B477-F2FDAA23CFDA}"/>
                    <w15:appearance w15:val="hidden"/>
                    <w:text/>
                  </w:sdtPr>
                  <w:sdtEndPr/>
                  <w:sdtContent>
                    <w:p w14:paraId="1AA55CD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1C853FA5" w14:textId="77777777" w:rsidTr="00E62DDC">
              <w:trPr>
                <w:trHeight w:hRule="exact" w:val="1096"/>
              </w:trPr>
              <w:tc>
                <w:tcPr>
                  <w:tcW w:w="2645" w:type="dxa"/>
                  <w:vAlign w:val="center"/>
                </w:tcPr>
                <w:p w14:paraId="261AFF4B" w14:textId="03871E38"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23414968"/>
                      <w:placeholder>
                        <w:docPart w:val="E979C0F6B1AF4047AC199C0C402B9D89"/>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219739653"/>
                    <w:placeholder>
                      <w:docPart w:val="8D9AC4C8BA4E2A449C7D325CD424D639"/>
                    </w:placeholder>
                    <w:dataBinding w:prefixMappings="xmlns:ns0='http://schemas.microsoft.com/office/2006/coverPageProps' " w:xpath="/ns0:CoverPageProperties[1]/ns0:CompanyPhone[1]" w:storeItemID="{55AF091B-3C7A-41E3-B477-F2FDAA23CFDA}"/>
                    <w15:appearance w15:val="hidden"/>
                    <w:text/>
                  </w:sdtPr>
                  <w:sdtEndPr/>
                  <w:sdtContent>
                    <w:p w14:paraId="74C09E49"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2D7960A7" w14:textId="77777777" w:rsidTr="00E62DDC">
              <w:trPr>
                <w:trHeight w:hRule="exact" w:val="1096"/>
              </w:trPr>
              <w:tc>
                <w:tcPr>
                  <w:tcW w:w="2645" w:type="dxa"/>
                  <w:vAlign w:val="center"/>
                </w:tcPr>
                <w:p w14:paraId="3EE770C9" w14:textId="23EAA803"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444548094"/>
                      <w:placeholder>
                        <w:docPart w:val="1156BA73EE5BB040914CCAA07DFC9BE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71160226"/>
                    <w:placeholder>
                      <w:docPart w:val="DCCC29A3F9DE254AB38DFC6CFA358BDA"/>
                    </w:placeholder>
                    <w:dataBinding w:prefixMappings="xmlns:ns0='http://schemas.microsoft.com/office/2006/coverPageProps' " w:xpath="/ns0:CoverPageProperties[1]/ns0:CompanyPhone[1]" w:storeItemID="{55AF091B-3C7A-41E3-B477-F2FDAA23CFDA}"/>
                    <w15:appearance w15:val="hidden"/>
                    <w:text/>
                  </w:sdtPr>
                  <w:sdtEndPr/>
                  <w:sdtContent>
                    <w:p w14:paraId="4FDEB2AC"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78DAE3A4" w14:textId="77777777" w:rsidTr="00E62DDC">
              <w:trPr>
                <w:trHeight w:hRule="exact" w:val="1096"/>
              </w:trPr>
              <w:tc>
                <w:tcPr>
                  <w:tcW w:w="2645" w:type="dxa"/>
                  <w:vAlign w:val="center"/>
                </w:tcPr>
                <w:p w14:paraId="247DBD49" w14:textId="2636697E"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526317431"/>
                      <w:placeholder>
                        <w:docPart w:val="69A1BD3D5E75444CBD81AC86845F3C8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903405332"/>
                    <w:placeholder>
                      <w:docPart w:val="14CC8AC33055BB4EB99FAC3C096D6F23"/>
                    </w:placeholder>
                    <w:dataBinding w:prefixMappings="xmlns:ns0='http://schemas.microsoft.com/office/2006/coverPageProps' " w:xpath="/ns0:CoverPageProperties[1]/ns0:CompanyPhone[1]" w:storeItemID="{55AF091B-3C7A-41E3-B477-F2FDAA23CFDA}"/>
                    <w15:appearance w15:val="hidden"/>
                    <w:text/>
                  </w:sdtPr>
                  <w:sdtEndPr/>
                  <w:sdtContent>
                    <w:p w14:paraId="06D37277"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30584841" w14:textId="77777777" w:rsidTr="00E62DDC">
              <w:trPr>
                <w:trHeight w:hRule="exact" w:val="1096"/>
              </w:trPr>
              <w:tc>
                <w:tcPr>
                  <w:tcW w:w="2645" w:type="dxa"/>
                  <w:vAlign w:val="center"/>
                </w:tcPr>
                <w:p w14:paraId="005C156D" w14:textId="2CC32147"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278010584"/>
                      <w:placeholder>
                        <w:docPart w:val="5950C62B3D24554B86D59B8EF5E8668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583343397"/>
                    <w:placeholder>
                      <w:docPart w:val="5B5B268E8384C94CAC587BAB4B97F4C9"/>
                    </w:placeholder>
                    <w:dataBinding w:prefixMappings="xmlns:ns0='http://schemas.microsoft.com/office/2006/coverPageProps' " w:xpath="/ns0:CoverPageProperties[1]/ns0:CompanyPhone[1]" w:storeItemID="{55AF091B-3C7A-41E3-B477-F2FDAA23CFDA}"/>
                    <w15:appearance w15:val="hidden"/>
                    <w:text/>
                  </w:sdtPr>
                  <w:sdtEndPr/>
                  <w:sdtContent>
                    <w:p w14:paraId="67AE9A09"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A962F40" w14:textId="77777777" w:rsidTr="00E62DDC">
              <w:trPr>
                <w:trHeight w:hRule="exact" w:val="1096"/>
              </w:trPr>
              <w:tc>
                <w:tcPr>
                  <w:tcW w:w="2645" w:type="dxa"/>
                  <w:vAlign w:val="center"/>
                </w:tcPr>
                <w:p w14:paraId="45D8A693" w14:textId="5CC3EF04"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399093008"/>
                      <w:placeholder>
                        <w:docPart w:val="86011EA63F6D3D4B8D85FEAD7FE4BC78"/>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23586981"/>
                    <w:placeholder>
                      <w:docPart w:val="0B7A1055B56CED4A9B3D0A06744C7A9D"/>
                    </w:placeholder>
                    <w:dataBinding w:prefixMappings="xmlns:ns0='http://schemas.microsoft.com/office/2006/coverPageProps' " w:xpath="/ns0:CoverPageProperties[1]/ns0:CompanyPhone[1]" w:storeItemID="{55AF091B-3C7A-41E3-B477-F2FDAA23CFDA}"/>
                    <w15:appearance w15:val="hidden"/>
                    <w:text/>
                  </w:sdtPr>
                  <w:sdtEndPr/>
                  <w:sdtContent>
                    <w:p w14:paraId="237B41C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63D79E88" w14:textId="77777777" w:rsidTr="00E62DDC">
              <w:trPr>
                <w:trHeight w:hRule="exact" w:val="1096"/>
              </w:trPr>
              <w:tc>
                <w:tcPr>
                  <w:tcW w:w="2645" w:type="dxa"/>
                  <w:vAlign w:val="center"/>
                </w:tcPr>
                <w:p w14:paraId="7E9F958B" w14:textId="30DE4BF1"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358014315"/>
                      <w:placeholder>
                        <w:docPart w:val="F64BB4CCFA7FD64C9FDD1C53A9AD417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987703724"/>
                    <w:placeholder>
                      <w:docPart w:val="2CE9FE06448A2D4BABFBFF27C9ED0868"/>
                    </w:placeholder>
                    <w:dataBinding w:prefixMappings="xmlns:ns0='http://schemas.microsoft.com/office/2006/coverPageProps' " w:xpath="/ns0:CoverPageProperties[1]/ns0:CompanyPhone[1]" w:storeItemID="{55AF091B-3C7A-41E3-B477-F2FDAA23CFDA}"/>
                    <w15:appearance w15:val="hidden"/>
                    <w:text/>
                  </w:sdtPr>
                  <w:sdtEndPr/>
                  <w:sdtContent>
                    <w:p w14:paraId="4B38F9E5"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30B57B4" w14:textId="77777777" w:rsidTr="00E62DDC">
              <w:trPr>
                <w:trHeight w:hRule="exact" w:val="1096"/>
              </w:trPr>
              <w:tc>
                <w:tcPr>
                  <w:tcW w:w="2645" w:type="dxa"/>
                  <w:vAlign w:val="center"/>
                </w:tcPr>
                <w:p w14:paraId="61E9A72A" w14:textId="4DD81780"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481624589"/>
                      <w:placeholder>
                        <w:docPart w:val="1ABCF81E307E7A48A65E4F3FF1AC8E4E"/>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808479447"/>
                    <w:placeholder>
                      <w:docPart w:val="EDAA2CE15798C740AC9310441BE0BEB7"/>
                    </w:placeholder>
                    <w:dataBinding w:prefixMappings="xmlns:ns0='http://schemas.microsoft.com/office/2006/coverPageProps' " w:xpath="/ns0:CoverPageProperties[1]/ns0:CompanyPhone[1]" w:storeItemID="{55AF091B-3C7A-41E3-B477-F2FDAA23CFDA}"/>
                    <w15:appearance w15:val="hidden"/>
                    <w:text/>
                  </w:sdtPr>
                  <w:sdtEndPr/>
                  <w:sdtContent>
                    <w:p w14:paraId="5BBED557"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047125F1" w14:textId="77777777" w:rsidTr="00E62DDC">
              <w:trPr>
                <w:trHeight w:hRule="exact" w:val="1096"/>
              </w:trPr>
              <w:tc>
                <w:tcPr>
                  <w:tcW w:w="2645" w:type="dxa"/>
                  <w:vAlign w:val="center"/>
                </w:tcPr>
                <w:p w14:paraId="253059DA" w14:textId="05F070C4" w:rsidR="0079059B" w:rsidRPr="00F00C95" w:rsidRDefault="001B7B72"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711108434"/>
                      <w:placeholder>
                        <w:docPart w:val="1E556DC9EBF6D14BBAC16E2B7B1CEB0B"/>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410893648"/>
                    <w:placeholder>
                      <w:docPart w:val="AB3E7C4CF81DCA478EBB96DC4AE28099"/>
                    </w:placeholder>
                    <w:dataBinding w:prefixMappings="xmlns:ns0='http://schemas.microsoft.com/office/2006/coverPageProps' " w:xpath="/ns0:CoverPageProperties[1]/ns0:CompanyPhone[1]" w:storeItemID="{55AF091B-3C7A-41E3-B477-F2FDAA23CFDA}"/>
                    <w15:appearance w15:val="hidden"/>
                    <w:text/>
                  </w:sdtPr>
                  <w:sdtEndPr/>
                  <w:sdtContent>
                    <w:p w14:paraId="4AF3C248" w14:textId="77777777" w:rsidR="0079059B" w:rsidRPr="00F00C95" w:rsidRDefault="000E26B3" w:rsidP="007F2E76">
                      <w:pPr>
                        <w:framePr w:hSpace="180" w:wrap="around" w:hAnchor="margin" w:xAlign="center" w:y="-486"/>
                        <w:rPr>
                          <w:rFonts w:ascii="Garamond" w:hAnsi="Garamond"/>
                          <w:b w:val="0"/>
                          <w:color w:val="000000" w:themeColor="text1"/>
                        </w:rPr>
                      </w:pPr>
                      <w:r w:rsidRPr="00F00C95">
                        <w:rPr>
                          <w:rFonts w:ascii="Garamond" w:hAnsi="Garamond"/>
                          <w:b w:val="0"/>
                          <w:color w:val="000000" w:themeColor="text1"/>
                        </w:rPr>
                        <w:t>323 846-2500 x 1173</w:t>
                      </w:r>
                    </w:p>
                  </w:sdtContent>
                </w:sdt>
              </w:tc>
            </w:tr>
          </w:tbl>
          <w:p w14:paraId="03C9439B" w14:textId="77777777" w:rsidR="0079059B" w:rsidRPr="00F00C95" w:rsidRDefault="0079059B" w:rsidP="00E0468D">
            <w:pPr>
              <w:spacing w:after="80"/>
              <w:rPr>
                <w:rFonts w:ascii="Garamond" w:hAnsi="Garamond"/>
                <w:b w:val="0"/>
                <w:color w:val="000000" w:themeColor="text1"/>
              </w:rPr>
            </w:pPr>
          </w:p>
        </w:tc>
      </w:tr>
    </w:tbl>
    <w:p w14:paraId="56983F13" w14:textId="707FE42F" w:rsidR="0079059B" w:rsidRDefault="0079059B" w:rsidP="00A67A38"/>
    <w:sectPr w:rsidR="0079059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a">
    <w:panose1 w:val="000004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5040"/>
    <w:multiLevelType w:val="hybridMultilevel"/>
    <w:tmpl w:val="F86E2FD8"/>
    <w:lvl w:ilvl="0" w:tplc="01E28006">
      <w:start w:val="3"/>
      <w:numFmt w:val="bullet"/>
      <w:lvlText w:val=""/>
      <w:lvlJc w:val="left"/>
      <w:pPr>
        <w:ind w:left="720" w:hanging="360"/>
      </w:pPr>
      <w:rPr>
        <w:rFonts w:ascii="Symbol" w:eastAsiaTheme="minorHAnsi" w:hAnsi="Symbol"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DE0"/>
    <w:multiLevelType w:val="hybridMultilevel"/>
    <w:tmpl w:val="782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C28D9"/>
    <w:multiLevelType w:val="hybridMultilevel"/>
    <w:tmpl w:val="94D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61DA3"/>
    <w:multiLevelType w:val="hybridMultilevel"/>
    <w:tmpl w:val="708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C0E20"/>
    <w:multiLevelType w:val="hybridMultilevel"/>
    <w:tmpl w:val="2B547DCE"/>
    <w:lvl w:ilvl="0" w:tplc="D86C6AB6">
      <w:start w:val="3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FB"/>
    <w:rsid w:val="000E26B3"/>
    <w:rsid w:val="000E42D7"/>
    <w:rsid w:val="001B7B72"/>
    <w:rsid w:val="00203C69"/>
    <w:rsid w:val="00394618"/>
    <w:rsid w:val="004933FB"/>
    <w:rsid w:val="004F6ACF"/>
    <w:rsid w:val="005619AB"/>
    <w:rsid w:val="005B47C2"/>
    <w:rsid w:val="005F05C0"/>
    <w:rsid w:val="00685B5F"/>
    <w:rsid w:val="00725EA8"/>
    <w:rsid w:val="00757448"/>
    <w:rsid w:val="00762349"/>
    <w:rsid w:val="00786078"/>
    <w:rsid w:val="0079059B"/>
    <w:rsid w:val="007F2E76"/>
    <w:rsid w:val="00810390"/>
    <w:rsid w:val="00965AA5"/>
    <w:rsid w:val="009B6D52"/>
    <w:rsid w:val="00A1201F"/>
    <w:rsid w:val="00A17FD4"/>
    <w:rsid w:val="00A41DD0"/>
    <w:rsid w:val="00A67A38"/>
    <w:rsid w:val="00B44AC1"/>
    <w:rsid w:val="00C775B7"/>
    <w:rsid w:val="00C91F24"/>
    <w:rsid w:val="00DB2D39"/>
    <w:rsid w:val="00DC03DC"/>
    <w:rsid w:val="00E0468D"/>
    <w:rsid w:val="00E32C6F"/>
    <w:rsid w:val="00E40E83"/>
    <w:rsid w:val="00E62DDC"/>
    <w:rsid w:val="00F0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BC92"/>
  <w15:chartTrackingRefBased/>
  <w15:docId w15:val="{60F1DD6F-1820-364B-82AF-AB7E9C4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ACB3"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b/>
    </w:rPr>
  </w:style>
  <w:style w:type="paragraph" w:styleId="Heading1">
    <w:name w:val="heading 1"/>
    <w:basedOn w:val="Normal"/>
    <w:next w:val="Normal"/>
    <w:link w:val="Heading1Char"/>
    <w:uiPriority w:val="9"/>
    <w:qFormat/>
    <w:pPr>
      <w:keepNext/>
      <w:keepLines/>
      <w:spacing w:before="600" w:after="120" w:line="168" w:lineRule="auto"/>
      <w:outlineLvl w:val="0"/>
    </w:pPr>
    <w:rPr>
      <w:rFonts w:asciiTheme="majorHAnsi" w:eastAsiaTheme="majorEastAsia" w:hAnsiTheme="majorHAnsi" w:cstheme="majorBidi"/>
      <w:sz w:val="106"/>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color w:val="595959" w:themeColor="text1" w:themeTint="A6"/>
      <w:sz w:val="4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pPr>
      <w:keepNext/>
      <w:keepLines/>
      <w:spacing w:before="0" w:after="120"/>
      <w:outlineLvl w:val="3"/>
    </w:pPr>
    <w:rPr>
      <w:rFonts w:asciiTheme="majorHAnsi" w:eastAsiaTheme="majorEastAsia" w:hAnsiTheme="majorHAnsi" w:cstheme="majorBidi"/>
      <w:iCs/>
      <w:color w:val="595959" w:themeColor="text1" w:themeTint="A6"/>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color w:val="595959"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val="0"/>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sz w:val="10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95959" w:themeColor="text1" w:themeTint="A6"/>
      <w:sz w:val="4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595959" w:themeColor="text1" w:themeTint="A6"/>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595959"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4933FB"/>
    <w:pPr>
      <w:ind w:left="720"/>
      <w:contextualSpacing/>
    </w:pPr>
  </w:style>
  <w:style w:type="character" w:styleId="Hyperlink">
    <w:name w:val="Hyperlink"/>
    <w:basedOn w:val="DefaultParagraphFont"/>
    <w:uiPriority w:val="99"/>
    <w:unhideWhenUsed/>
    <w:rsid w:val="004933FB"/>
    <w:rPr>
      <w:color w:val="58ACB3" w:themeColor="hyperlink"/>
      <w:u w:val="single"/>
    </w:rPr>
  </w:style>
  <w:style w:type="character" w:customStyle="1" w:styleId="UnresolvedMention1">
    <w:name w:val="Unresolved Mention1"/>
    <w:basedOn w:val="DefaultParagraphFont"/>
    <w:uiPriority w:val="99"/>
    <w:semiHidden/>
    <w:unhideWhenUsed/>
    <w:rsid w:val="004933FB"/>
    <w:rPr>
      <w:color w:val="605E5C"/>
      <w:shd w:val="clear" w:color="auto" w:fill="E1DFDD"/>
    </w:rPr>
  </w:style>
  <w:style w:type="character" w:styleId="FollowedHyperlink">
    <w:name w:val="FollowedHyperlink"/>
    <w:basedOn w:val="DefaultParagraphFont"/>
    <w:uiPriority w:val="99"/>
    <w:semiHidden/>
    <w:unhideWhenUsed/>
    <w:rsid w:val="00B44AC1"/>
    <w:rPr>
      <w:color w:val="7B70AA" w:themeColor="followedHyperlink"/>
      <w:u w:val="single"/>
    </w:rPr>
  </w:style>
  <w:style w:type="character" w:styleId="UnresolvedMention">
    <w:name w:val="Unresolved Mention"/>
    <w:basedOn w:val="DefaultParagraphFont"/>
    <w:uiPriority w:val="99"/>
    <w:semiHidden/>
    <w:unhideWhenUsed/>
    <w:rsid w:val="00A6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65271">
      <w:bodyDiv w:val="1"/>
      <w:marLeft w:val="0"/>
      <w:marRight w:val="0"/>
      <w:marTop w:val="0"/>
      <w:marBottom w:val="0"/>
      <w:divBdr>
        <w:top w:val="none" w:sz="0" w:space="0" w:color="auto"/>
        <w:left w:val="none" w:sz="0" w:space="0" w:color="auto"/>
        <w:bottom w:val="none" w:sz="0" w:space="0" w:color="auto"/>
        <w:right w:val="none" w:sz="0" w:space="0" w:color="auto"/>
      </w:divBdr>
    </w:div>
    <w:div w:id="9364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ccscla.org" TargetMode="Externa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hyperlink" Target="mailto:debora@ccscl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7C695B745B440B4D1EB3FA95A11A0"/>
        <w:category>
          <w:name w:val="General"/>
          <w:gallery w:val="placeholder"/>
        </w:category>
        <w:types>
          <w:type w:val="bbPlcHdr"/>
        </w:types>
        <w:behaviors>
          <w:behavior w:val="content"/>
        </w:behaviors>
        <w:guid w:val="{F399B9A8-F915-9740-81C5-88A8CC2C1F07}"/>
      </w:docPartPr>
      <w:docPartBody>
        <w:p w:rsidR="00B13118" w:rsidRDefault="00CB18F5">
          <w:pPr>
            <w:pStyle w:val="9D57C695B745B440B4D1EB3FA95A11A0"/>
          </w:pPr>
          <w:r>
            <w:t>[Item]</w:t>
          </w:r>
        </w:p>
      </w:docPartBody>
    </w:docPart>
    <w:docPart>
      <w:docPartPr>
        <w:name w:val="D9BB2A25E3338240BCCC9457BEA768BC"/>
        <w:category>
          <w:name w:val="General"/>
          <w:gallery w:val="placeholder"/>
        </w:category>
        <w:types>
          <w:type w:val="bbPlcHdr"/>
        </w:types>
        <w:behaviors>
          <w:behavior w:val="content"/>
        </w:behaviors>
        <w:guid w:val="{486D6C37-AABB-104A-9465-FA0EF5909B17}"/>
      </w:docPartPr>
      <w:docPartBody>
        <w:p w:rsidR="00B13118" w:rsidRDefault="00CB18F5">
          <w:pPr>
            <w:pStyle w:val="D9BB2A25E3338240BCCC9457BEA768BC"/>
          </w:pPr>
          <w:r>
            <w:t>[Contact Info]</w:t>
          </w:r>
        </w:p>
      </w:docPartBody>
    </w:docPart>
    <w:docPart>
      <w:docPartPr>
        <w:name w:val="B73569BD9A475E4DADE641547DFBFFFB"/>
        <w:category>
          <w:name w:val="General"/>
          <w:gallery w:val="placeholder"/>
        </w:category>
        <w:types>
          <w:type w:val="bbPlcHdr"/>
        </w:types>
        <w:behaviors>
          <w:behavior w:val="content"/>
        </w:behaviors>
        <w:guid w:val="{E0EB4D3F-73D6-B44C-B961-45CE8D358FD5}"/>
      </w:docPartPr>
      <w:docPartBody>
        <w:p w:rsidR="00B13118" w:rsidRDefault="00CB18F5">
          <w:pPr>
            <w:pStyle w:val="B73569BD9A475E4DADE641547DFBFFFB"/>
          </w:pPr>
          <w:r>
            <w:t>[Item]</w:t>
          </w:r>
        </w:p>
      </w:docPartBody>
    </w:docPart>
    <w:docPart>
      <w:docPartPr>
        <w:name w:val="561255C4213EEC46914ABF61A6D0B176"/>
        <w:category>
          <w:name w:val="General"/>
          <w:gallery w:val="placeholder"/>
        </w:category>
        <w:types>
          <w:type w:val="bbPlcHdr"/>
        </w:types>
        <w:behaviors>
          <w:behavior w:val="content"/>
        </w:behaviors>
        <w:guid w:val="{6B4C9ABE-0D80-0343-8D2D-EB1A0623B7C3}"/>
      </w:docPartPr>
      <w:docPartBody>
        <w:p w:rsidR="00B13118" w:rsidRDefault="00CB18F5">
          <w:pPr>
            <w:pStyle w:val="561255C4213EEC46914ABF61A6D0B176"/>
          </w:pPr>
          <w:r>
            <w:t>[Contact Info]</w:t>
          </w:r>
        </w:p>
      </w:docPartBody>
    </w:docPart>
    <w:docPart>
      <w:docPartPr>
        <w:name w:val="AFBBDADE6D935A419338D7DE940BC238"/>
        <w:category>
          <w:name w:val="General"/>
          <w:gallery w:val="placeholder"/>
        </w:category>
        <w:types>
          <w:type w:val="bbPlcHdr"/>
        </w:types>
        <w:behaviors>
          <w:behavior w:val="content"/>
        </w:behaviors>
        <w:guid w:val="{DEB4ED07-AF28-CF40-980A-EE121DBEA65B}"/>
      </w:docPartPr>
      <w:docPartBody>
        <w:p w:rsidR="00B13118" w:rsidRDefault="00CB18F5">
          <w:pPr>
            <w:pStyle w:val="AFBBDADE6D935A419338D7DE940BC238"/>
          </w:pPr>
          <w:r>
            <w:t>[Item]</w:t>
          </w:r>
        </w:p>
      </w:docPartBody>
    </w:docPart>
    <w:docPart>
      <w:docPartPr>
        <w:name w:val="D2FA3E558E2A094294C7E94FBEC3E269"/>
        <w:category>
          <w:name w:val="General"/>
          <w:gallery w:val="placeholder"/>
        </w:category>
        <w:types>
          <w:type w:val="bbPlcHdr"/>
        </w:types>
        <w:behaviors>
          <w:behavior w:val="content"/>
        </w:behaviors>
        <w:guid w:val="{468E0911-E407-714B-BDAE-A6A88F7C844B}"/>
      </w:docPartPr>
      <w:docPartBody>
        <w:p w:rsidR="00B13118" w:rsidRDefault="00CB18F5">
          <w:pPr>
            <w:pStyle w:val="D2FA3E558E2A094294C7E94FBEC3E269"/>
          </w:pPr>
          <w:r>
            <w:t>[Contact Info]</w:t>
          </w:r>
        </w:p>
      </w:docPartBody>
    </w:docPart>
    <w:docPart>
      <w:docPartPr>
        <w:name w:val="EA1D2BAA75EBC84AB1C3758075ED7ED6"/>
        <w:category>
          <w:name w:val="General"/>
          <w:gallery w:val="placeholder"/>
        </w:category>
        <w:types>
          <w:type w:val="bbPlcHdr"/>
        </w:types>
        <w:behaviors>
          <w:behavior w:val="content"/>
        </w:behaviors>
        <w:guid w:val="{48F6B230-9E87-C14E-998C-77954A6A2623}"/>
      </w:docPartPr>
      <w:docPartBody>
        <w:p w:rsidR="00B13118" w:rsidRDefault="00CB18F5">
          <w:pPr>
            <w:pStyle w:val="EA1D2BAA75EBC84AB1C3758075ED7ED6"/>
          </w:pPr>
          <w:r>
            <w:t>[Item]</w:t>
          </w:r>
        </w:p>
      </w:docPartBody>
    </w:docPart>
    <w:docPart>
      <w:docPartPr>
        <w:name w:val="1C67769AF3F27C40BEF141261FD5D82B"/>
        <w:category>
          <w:name w:val="General"/>
          <w:gallery w:val="placeholder"/>
        </w:category>
        <w:types>
          <w:type w:val="bbPlcHdr"/>
        </w:types>
        <w:behaviors>
          <w:behavior w:val="content"/>
        </w:behaviors>
        <w:guid w:val="{1DEC2415-4444-F948-BEAE-2BCD16F96797}"/>
      </w:docPartPr>
      <w:docPartBody>
        <w:p w:rsidR="00B13118" w:rsidRDefault="00CB18F5">
          <w:pPr>
            <w:pStyle w:val="1C67769AF3F27C40BEF141261FD5D82B"/>
          </w:pPr>
          <w:r>
            <w:t>[Contact Info]</w:t>
          </w:r>
        </w:p>
      </w:docPartBody>
    </w:docPart>
    <w:docPart>
      <w:docPartPr>
        <w:name w:val="019A36D635D55E4FBFAC81C8257571EE"/>
        <w:category>
          <w:name w:val="General"/>
          <w:gallery w:val="placeholder"/>
        </w:category>
        <w:types>
          <w:type w:val="bbPlcHdr"/>
        </w:types>
        <w:behaviors>
          <w:behavior w:val="content"/>
        </w:behaviors>
        <w:guid w:val="{11DCFE52-16BF-8C40-9712-CF379D432083}"/>
      </w:docPartPr>
      <w:docPartBody>
        <w:p w:rsidR="00B13118" w:rsidRDefault="00CB18F5">
          <w:pPr>
            <w:pStyle w:val="019A36D635D55E4FBFAC81C8257571EE"/>
          </w:pPr>
          <w:r>
            <w:t>[Item]</w:t>
          </w:r>
        </w:p>
      </w:docPartBody>
    </w:docPart>
    <w:docPart>
      <w:docPartPr>
        <w:name w:val="F0E208D9546DEF47BC1942F8CBCABFF6"/>
        <w:category>
          <w:name w:val="General"/>
          <w:gallery w:val="placeholder"/>
        </w:category>
        <w:types>
          <w:type w:val="bbPlcHdr"/>
        </w:types>
        <w:behaviors>
          <w:behavior w:val="content"/>
        </w:behaviors>
        <w:guid w:val="{5EBA92A4-9F4A-0543-9993-4ED007C048F2}"/>
      </w:docPartPr>
      <w:docPartBody>
        <w:p w:rsidR="00B13118" w:rsidRDefault="00CB18F5">
          <w:pPr>
            <w:pStyle w:val="F0E208D9546DEF47BC1942F8CBCABFF6"/>
          </w:pPr>
          <w:r>
            <w:t>[Contact Info]</w:t>
          </w:r>
        </w:p>
      </w:docPartBody>
    </w:docPart>
    <w:docPart>
      <w:docPartPr>
        <w:name w:val="1D77C378BEE7DD4FA7556C5DCEAA8B69"/>
        <w:category>
          <w:name w:val="General"/>
          <w:gallery w:val="placeholder"/>
        </w:category>
        <w:types>
          <w:type w:val="bbPlcHdr"/>
        </w:types>
        <w:behaviors>
          <w:behavior w:val="content"/>
        </w:behaviors>
        <w:guid w:val="{E2C027E3-4AB7-B74A-B3AD-D21A1686EB01}"/>
      </w:docPartPr>
      <w:docPartBody>
        <w:p w:rsidR="00B13118" w:rsidRDefault="00CB18F5">
          <w:pPr>
            <w:pStyle w:val="1D77C378BEE7DD4FA7556C5DCEAA8B69"/>
          </w:pPr>
          <w:r>
            <w:t>[Item]</w:t>
          </w:r>
        </w:p>
      </w:docPartBody>
    </w:docPart>
    <w:docPart>
      <w:docPartPr>
        <w:name w:val="7F8EB8785A37AF4BB40CB07218233B4B"/>
        <w:category>
          <w:name w:val="General"/>
          <w:gallery w:val="placeholder"/>
        </w:category>
        <w:types>
          <w:type w:val="bbPlcHdr"/>
        </w:types>
        <w:behaviors>
          <w:behavior w:val="content"/>
        </w:behaviors>
        <w:guid w:val="{5B20D0BC-8410-474E-A2A2-BAFB40D3936B}"/>
      </w:docPartPr>
      <w:docPartBody>
        <w:p w:rsidR="00B13118" w:rsidRDefault="00CB18F5">
          <w:pPr>
            <w:pStyle w:val="7F8EB8785A37AF4BB40CB07218233B4B"/>
          </w:pPr>
          <w:r>
            <w:t>[Contact Info]</w:t>
          </w:r>
        </w:p>
      </w:docPartBody>
    </w:docPart>
    <w:docPart>
      <w:docPartPr>
        <w:name w:val="E979C0F6B1AF4047AC199C0C402B9D89"/>
        <w:category>
          <w:name w:val="General"/>
          <w:gallery w:val="placeholder"/>
        </w:category>
        <w:types>
          <w:type w:val="bbPlcHdr"/>
        </w:types>
        <w:behaviors>
          <w:behavior w:val="content"/>
        </w:behaviors>
        <w:guid w:val="{4EEAE205-E1B8-0943-9F93-7FD1E12C762B}"/>
      </w:docPartPr>
      <w:docPartBody>
        <w:p w:rsidR="00B13118" w:rsidRDefault="00CB18F5">
          <w:pPr>
            <w:pStyle w:val="E979C0F6B1AF4047AC199C0C402B9D89"/>
          </w:pPr>
          <w:r>
            <w:t>[Item]</w:t>
          </w:r>
        </w:p>
      </w:docPartBody>
    </w:docPart>
    <w:docPart>
      <w:docPartPr>
        <w:name w:val="8D9AC4C8BA4E2A449C7D325CD424D639"/>
        <w:category>
          <w:name w:val="General"/>
          <w:gallery w:val="placeholder"/>
        </w:category>
        <w:types>
          <w:type w:val="bbPlcHdr"/>
        </w:types>
        <w:behaviors>
          <w:behavior w:val="content"/>
        </w:behaviors>
        <w:guid w:val="{A1C82BAD-8BC4-FA44-9859-B0D5A19C29C6}"/>
      </w:docPartPr>
      <w:docPartBody>
        <w:p w:rsidR="00B13118" w:rsidRDefault="00CB18F5">
          <w:pPr>
            <w:pStyle w:val="8D9AC4C8BA4E2A449C7D325CD424D639"/>
          </w:pPr>
          <w:r>
            <w:t>[Contact Info]</w:t>
          </w:r>
        </w:p>
      </w:docPartBody>
    </w:docPart>
    <w:docPart>
      <w:docPartPr>
        <w:name w:val="1156BA73EE5BB040914CCAA07DFC9BE0"/>
        <w:category>
          <w:name w:val="General"/>
          <w:gallery w:val="placeholder"/>
        </w:category>
        <w:types>
          <w:type w:val="bbPlcHdr"/>
        </w:types>
        <w:behaviors>
          <w:behavior w:val="content"/>
        </w:behaviors>
        <w:guid w:val="{5984CD55-51D7-DE45-8429-45C3424B4107}"/>
      </w:docPartPr>
      <w:docPartBody>
        <w:p w:rsidR="00B13118" w:rsidRDefault="00CB18F5">
          <w:pPr>
            <w:pStyle w:val="1156BA73EE5BB040914CCAA07DFC9BE0"/>
          </w:pPr>
          <w:r>
            <w:t>[Item]</w:t>
          </w:r>
        </w:p>
      </w:docPartBody>
    </w:docPart>
    <w:docPart>
      <w:docPartPr>
        <w:name w:val="DCCC29A3F9DE254AB38DFC6CFA358BDA"/>
        <w:category>
          <w:name w:val="General"/>
          <w:gallery w:val="placeholder"/>
        </w:category>
        <w:types>
          <w:type w:val="bbPlcHdr"/>
        </w:types>
        <w:behaviors>
          <w:behavior w:val="content"/>
        </w:behaviors>
        <w:guid w:val="{FF250872-9316-C94D-8B01-743A919EC894}"/>
      </w:docPartPr>
      <w:docPartBody>
        <w:p w:rsidR="00B13118" w:rsidRDefault="00CB18F5">
          <w:pPr>
            <w:pStyle w:val="DCCC29A3F9DE254AB38DFC6CFA358BDA"/>
          </w:pPr>
          <w:r>
            <w:t>[Contact Info]</w:t>
          </w:r>
        </w:p>
      </w:docPartBody>
    </w:docPart>
    <w:docPart>
      <w:docPartPr>
        <w:name w:val="69A1BD3D5E75444CBD81AC86845F3C8A"/>
        <w:category>
          <w:name w:val="General"/>
          <w:gallery w:val="placeholder"/>
        </w:category>
        <w:types>
          <w:type w:val="bbPlcHdr"/>
        </w:types>
        <w:behaviors>
          <w:behavior w:val="content"/>
        </w:behaviors>
        <w:guid w:val="{BDA4F807-9171-B147-95D3-3929ADED1D16}"/>
      </w:docPartPr>
      <w:docPartBody>
        <w:p w:rsidR="00B13118" w:rsidRDefault="00CB18F5">
          <w:pPr>
            <w:pStyle w:val="69A1BD3D5E75444CBD81AC86845F3C8A"/>
          </w:pPr>
          <w:r>
            <w:t>[Item]</w:t>
          </w:r>
        </w:p>
      </w:docPartBody>
    </w:docPart>
    <w:docPart>
      <w:docPartPr>
        <w:name w:val="14CC8AC33055BB4EB99FAC3C096D6F23"/>
        <w:category>
          <w:name w:val="General"/>
          <w:gallery w:val="placeholder"/>
        </w:category>
        <w:types>
          <w:type w:val="bbPlcHdr"/>
        </w:types>
        <w:behaviors>
          <w:behavior w:val="content"/>
        </w:behaviors>
        <w:guid w:val="{56C0CEFF-F2CA-D341-8FF2-83283A2FFD8F}"/>
      </w:docPartPr>
      <w:docPartBody>
        <w:p w:rsidR="00B13118" w:rsidRDefault="00CB18F5">
          <w:pPr>
            <w:pStyle w:val="14CC8AC33055BB4EB99FAC3C096D6F23"/>
          </w:pPr>
          <w:r>
            <w:t>[Contact Info]</w:t>
          </w:r>
        </w:p>
      </w:docPartBody>
    </w:docPart>
    <w:docPart>
      <w:docPartPr>
        <w:name w:val="5950C62B3D24554B86D59B8EF5E86687"/>
        <w:category>
          <w:name w:val="General"/>
          <w:gallery w:val="placeholder"/>
        </w:category>
        <w:types>
          <w:type w:val="bbPlcHdr"/>
        </w:types>
        <w:behaviors>
          <w:behavior w:val="content"/>
        </w:behaviors>
        <w:guid w:val="{3A8164E3-9D6A-7844-925A-374182EB64C8}"/>
      </w:docPartPr>
      <w:docPartBody>
        <w:p w:rsidR="00B13118" w:rsidRDefault="00CB18F5">
          <w:pPr>
            <w:pStyle w:val="5950C62B3D24554B86D59B8EF5E86687"/>
          </w:pPr>
          <w:r>
            <w:t>[Item]</w:t>
          </w:r>
        </w:p>
      </w:docPartBody>
    </w:docPart>
    <w:docPart>
      <w:docPartPr>
        <w:name w:val="5B5B268E8384C94CAC587BAB4B97F4C9"/>
        <w:category>
          <w:name w:val="General"/>
          <w:gallery w:val="placeholder"/>
        </w:category>
        <w:types>
          <w:type w:val="bbPlcHdr"/>
        </w:types>
        <w:behaviors>
          <w:behavior w:val="content"/>
        </w:behaviors>
        <w:guid w:val="{C3C0A51D-D568-C342-9970-B14D0D918E1F}"/>
      </w:docPartPr>
      <w:docPartBody>
        <w:p w:rsidR="00B13118" w:rsidRDefault="00CB18F5">
          <w:pPr>
            <w:pStyle w:val="5B5B268E8384C94CAC587BAB4B97F4C9"/>
          </w:pPr>
          <w:r>
            <w:t>[Contact Info]</w:t>
          </w:r>
        </w:p>
      </w:docPartBody>
    </w:docPart>
    <w:docPart>
      <w:docPartPr>
        <w:name w:val="86011EA63F6D3D4B8D85FEAD7FE4BC78"/>
        <w:category>
          <w:name w:val="General"/>
          <w:gallery w:val="placeholder"/>
        </w:category>
        <w:types>
          <w:type w:val="bbPlcHdr"/>
        </w:types>
        <w:behaviors>
          <w:behavior w:val="content"/>
        </w:behaviors>
        <w:guid w:val="{857FEBFE-8BD0-E64D-A97B-030C6380F3DC}"/>
      </w:docPartPr>
      <w:docPartBody>
        <w:p w:rsidR="00B13118" w:rsidRDefault="00CB18F5">
          <w:pPr>
            <w:pStyle w:val="86011EA63F6D3D4B8D85FEAD7FE4BC78"/>
          </w:pPr>
          <w:r>
            <w:t>[Item]</w:t>
          </w:r>
        </w:p>
      </w:docPartBody>
    </w:docPart>
    <w:docPart>
      <w:docPartPr>
        <w:name w:val="0B7A1055B56CED4A9B3D0A06744C7A9D"/>
        <w:category>
          <w:name w:val="General"/>
          <w:gallery w:val="placeholder"/>
        </w:category>
        <w:types>
          <w:type w:val="bbPlcHdr"/>
        </w:types>
        <w:behaviors>
          <w:behavior w:val="content"/>
        </w:behaviors>
        <w:guid w:val="{4DD39EC2-76D1-254C-AD4D-6F09FAB66733}"/>
      </w:docPartPr>
      <w:docPartBody>
        <w:p w:rsidR="00B13118" w:rsidRDefault="00CB18F5">
          <w:pPr>
            <w:pStyle w:val="0B7A1055B56CED4A9B3D0A06744C7A9D"/>
          </w:pPr>
          <w:r>
            <w:t>[Contact Info]</w:t>
          </w:r>
        </w:p>
      </w:docPartBody>
    </w:docPart>
    <w:docPart>
      <w:docPartPr>
        <w:name w:val="F64BB4CCFA7FD64C9FDD1C53A9AD417A"/>
        <w:category>
          <w:name w:val="General"/>
          <w:gallery w:val="placeholder"/>
        </w:category>
        <w:types>
          <w:type w:val="bbPlcHdr"/>
        </w:types>
        <w:behaviors>
          <w:behavior w:val="content"/>
        </w:behaviors>
        <w:guid w:val="{114DAA76-6506-4144-8A9F-0B945F35994F}"/>
      </w:docPartPr>
      <w:docPartBody>
        <w:p w:rsidR="00B13118" w:rsidRDefault="00CB18F5">
          <w:pPr>
            <w:pStyle w:val="F64BB4CCFA7FD64C9FDD1C53A9AD417A"/>
          </w:pPr>
          <w:r>
            <w:t>[Item]</w:t>
          </w:r>
        </w:p>
      </w:docPartBody>
    </w:docPart>
    <w:docPart>
      <w:docPartPr>
        <w:name w:val="2CE9FE06448A2D4BABFBFF27C9ED0868"/>
        <w:category>
          <w:name w:val="General"/>
          <w:gallery w:val="placeholder"/>
        </w:category>
        <w:types>
          <w:type w:val="bbPlcHdr"/>
        </w:types>
        <w:behaviors>
          <w:behavior w:val="content"/>
        </w:behaviors>
        <w:guid w:val="{1FDD59D9-5B94-634E-8F25-DE3491CB5C1C}"/>
      </w:docPartPr>
      <w:docPartBody>
        <w:p w:rsidR="00B13118" w:rsidRDefault="00CB18F5">
          <w:pPr>
            <w:pStyle w:val="2CE9FE06448A2D4BABFBFF27C9ED0868"/>
          </w:pPr>
          <w:r>
            <w:t>[Contact Info]</w:t>
          </w:r>
        </w:p>
      </w:docPartBody>
    </w:docPart>
    <w:docPart>
      <w:docPartPr>
        <w:name w:val="1ABCF81E307E7A48A65E4F3FF1AC8E4E"/>
        <w:category>
          <w:name w:val="General"/>
          <w:gallery w:val="placeholder"/>
        </w:category>
        <w:types>
          <w:type w:val="bbPlcHdr"/>
        </w:types>
        <w:behaviors>
          <w:behavior w:val="content"/>
        </w:behaviors>
        <w:guid w:val="{EFCE7736-07F5-AE4F-9578-A12C104F17D9}"/>
      </w:docPartPr>
      <w:docPartBody>
        <w:p w:rsidR="00B13118" w:rsidRDefault="00CB18F5">
          <w:pPr>
            <w:pStyle w:val="1ABCF81E307E7A48A65E4F3FF1AC8E4E"/>
          </w:pPr>
          <w:r>
            <w:t>[Item]</w:t>
          </w:r>
        </w:p>
      </w:docPartBody>
    </w:docPart>
    <w:docPart>
      <w:docPartPr>
        <w:name w:val="EDAA2CE15798C740AC9310441BE0BEB7"/>
        <w:category>
          <w:name w:val="General"/>
          <w:gallery w:val="placeholder"/>
        </w:category>
        <w:types>
          <w:type w:val="bbPlcHdr"/>
        </w:types>
        <w:behaviors>
          <w:behavior w:val="content"/>
        </w:behaviors>
        <w:guid w:val="{86F50D74-D9F6-0747-B3EE-1D8BA3D1A980}"/>
      </w:docPartPr>
      <w:docPartBody>
        <w:p w:rsidR="00B13118" w:rsidRDefault="00CB18F5">
          <w:pPr>
            <w:pStyle w:val="EDAA2CE15798C740AC9310441BE0BEB7"/>
          </w:pPr>
          <w:r>
            <w:t>[Contact Info]</w:t>
          </w:r>
        </w:p>
      </w:docPartBody>
    </w:docPart>
    <w:docPart>
      <w:docPartPr>
        <w:name w:val="1E556DC9EBF6D14BBAC16E2B7B1CEB0B"/>
        <w:category>
          <w:name w:val="General"/>
          <w:gallery w:val="placeholder"/>
        </w:category>
        <w:types>
          <w:type w:val="bbPlcHdr"/>
        </w:types>
        <w:behaviors>
          <w:behavior w:val="content"/>
        </w:behaviors>
        <w:guid w:val="{D73E9051-C955-794E-8802-A8ED1B3B35AF}"/>
      </w:docPartPr>
      <w:docPartBody>
        <w:p w:rsidR="00B13118" w:rsidRDefault="00CB18F5">
          <w:pPr>
            <w:pStyle w:val="1E556DC9EBF6D14BBAC16E2B7B1CEB0B"/>
          </w:pPr>
          <w:r>
            <w:t>[Item]</w:t>
          </w:r>
        </w:p>
      </w:docPartBody>
    </w:docPart>
    <w:docPart>
      <w:docPartPr>
        <w:name w:val="AB3E7C4CF81DCA478EBB96DC4AE28099"/>
        <w:category>
          <w:name w:val="General"/>
          <w:gallery w:val="placeholder"/>
        </w:category>
        <w:types>
          <w:type w:val="bbPlcHdr"/>
        </w:types>
        <w:behaviors>
          <w:behavior w:val="content"/>
        </w:behaviors>
        <w:guid w:val="{E42AEBD2-38A6-1646-9A93-F4C4A06AA087}"/>
      </w:docPartPr>
      <w:docPartBody>
        <w:p w:rsidR="00B13118" w:rsidRDefault="00CB18F5">
          <w:pPr>
            <w:pStyle w:val="AB3E7C4CF81DCA478EBB96DC4AE28099"/>
          </w:pPr>
          <w:r>
            <w:t>[Contact Info]</w:t>
          </w:r>
        </w:p>
      </w:docPartBody>
    </w:docPart>
    <w:docPart>
      <w:docPartPr>
        <w:name w:val="896FEAABE18E4BD796C36A735B252AAC"/>
        <w:category>
          <w:name w:val="General"/>
          <w:gallery w:val="placeholder"/>
        </w:category>
        <w:types>
          <w:type w:val="bbPlcHdr"/>
        </w:types>
        <w:behaviors>
          <w:behavior w:val="content"/>
        </w:behaviors>
        <w:guid w:val="{65B09707-CD9A-4636-97F8-0A6B079BC6D6}"/>
      </w:docPartPr>
      <w:docPartBody>
        <w:p w:rsidR="00B94606" w:rsidRDefault="00C73D9B" w:rsidP="00C73D9B">
          <w:pPr>
            <w:pStyle w:val="896FEAABE18E4BD796C36A735B252AAC"/>
          </w:pPr>
          <w: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a">
    <w:panose1 w:val="000004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F5"/>
    <w:rsid w:val="00040CFC"/>
    <w:rsid w:val="00127EDB"/>
    <w:rsid w:val="00244FE7"/>
    <w:rsid w:val="00520E6B"/>
    <w:rsid w:val="005958EB"/>
    <w:rsid w:val="007641B1"/>
    <w:rsid w:val="00A54809"/>
    <w:rsid w:val="00B13118"/>
    <w:rsid w:val="00B35B06"/>
    <w:rsid w:val="00B94606"/>
    <w:rsid w:val="00BB6E55"/>
    <w:rsid w:val="00C3194E"/>
    <w:rsid w:val="00C73D9B"/>
    <w:rsid w:val="00CB18F5"/>
    <w:rsid w:val="00D6085A"/>
    <w:rsid w:val="00DF73E8"/>
    <w:rsid w:val="00EB063F"/>
    <w:rsid w:val="00F5370B"/>
    <w:rsid w:val="00FC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2C4400BE2054898A9F9E3F3D7D7CC">
    <w:name w:val="5D92C4400BE2054898A9F9E3F3D7D7CC"/>
  </w:style>
  <w:style w:type="paragraph" w:customStyle="1" w:styleId="C180EAEF90B54A46A71E9A6B3FE3119D">
    <w:name w:val="C180EAEF90B54A46A71E9A6B3FE3119D"/>
  </w:style>
  <w:style w:type="paragraph" w:customStyle="1" w:styleId="5B085CDF2174264D9F23CD3019C1E5CB">
    <w:name w:val="5B085CDF2174264D9F23CD3019C1E5CB"/>
  </w:style>
  <w:style w:type="paragraph" w:customStyle="1" w:styleId="F6BB14AA8D4ED5469EEC38D3C56F651D">
    <w:name w:val="F6BB14AA8D4ED5469EEC38D3C56F651D"/>
  </w:style>
  <w:style w:type="paragraph" w:customStyle="1" w:styleId="9D57C695B745B440B4D1EB3FA95A11A0">
    <w:name w:val="9D57C695B745B440B4D1EB3FA95A11A0"/>
  </w:style>
  <w:style w:type="paragraph" w:customStyle="1" w:styleId="D9BB2A25E3338240BCCC9457BEA768BC">
    <w:name w:val="D9BB2A25E3338240BCCC9457BEA768BC"/>
  </w:style>
  <w:style w:type="paragraph" w:customStyle="1" w:styleId="B73569BD9A475E4DADE641547DFBFFFB">
    <w:name w:val="B73569BD9A475E4DADE641547DFBFFFB"/>
  </w:style>
  <w:style w:type="paragraph" w:customStyle="1" w:styleId="561255C4213EEC46914ABF61A6D0B176">
    <w:name w:val="561255C4213EEC46914ABF61A6D0B176"/>
  </w:style>
  <w:style w:type="paragraph" w:customStyle="1" w:styleId="AFBBDADE6D935A419338D7DE940BC238">
    <w:name w:val="AFBBDADE6D935A419338D7DE940BC238"/>
  </w:style>
  <w:style w:type="paragraph" w:customStyle="1" w:styleId="D2FA3E558E2A094294C7E94FBEC3E269">
    <w:name w:val="D2FA3E558E2A094294C7E94FBEC3E269"/>
  </w:style>
  <w:style w:type="paragraph" w:customStyle="1" w:styleId="EA1D2BAA75EBC84AB1C3758075ED7ED6">
    <w:name w:val="EA1D2BAA75EBC84AB1C3758075ED7ED6"/>
  </w:style>
  <w:style w:type="paragraph" w:customStyle="1" w:styleId="1C67769AF3F27C40BEF141261FD5D82B">
    <w:name w:val="1C67769AF3F27C40BEF141261FD5D82B"/>
  </w:style>
  <w:style w:type="paragraph" w:customStyle="1" w:styleId="019A36D635D55E4FBFAC81C8257571EE">
    <w:name w:val="019A36D635D55E4FBFAC81C8257571EE"/>
  </w:style>
  <w:style w:type="paragraph" w:customStyle="1" w:styleId="F0E208D9546DEF47BC1942F8CBCABFF6">
    <w:name w:val="F0E208D9546DEF47BC1942F8CBCABFF6"/>
  </w:style>
  <w:style w:type="paragraph" w:customStyle="1" w:styleId="1D77C378BEE7DD4FA7556C5DCEAA8B69">
    <w:name w:val="1D77C378BEE7DD4FA7556C5DCEAA8B69"/>
  </w:style>
  <w:style w:type="paragraph" w:customStyle="1" w:styleId="7F8EB8785A37AF4BB40CB07218233B4B">
    <w:name w:val="7F8EB8785A37AF4BB40CB07218233B4B"/>
  </w:style>
  <w:style w:type="paragraph" w:customStyle="1" w:styleId="E979C0F6B1AF4047AC199C0C402B9D89">
    <w:name w:val="E979C0F6B1AF4047AC199C0C402B9D89"/>
  </w:style>
  <w:style w:type="paragraph" w:customStyle="1" w:styleId="8D9AC4C8BA4E2A449C7D325CD424D639">
    <w:name w:val="8D9AC4C8BA4E2A449C7D325CD424D639"/>
  </w:style>
  <w:style w:type="paragraph" w:customStyle="1" w:styleId="1156BA73EE5BB040914CCAA07DFC9BE0">
    <w:name w:val="1156BA73EE5BB040914CCAA07DFC9BE0"/>
  </w:style>
  <w:style w:type="paragraph" w:customStyle="1" w:styleId="DCCC29A3F9DE254AB38DFC6CFA358BDA">
    <w:name w:val="DCCC29A3F9DE254AB38DFC6CFA358BDA"/>
  </w:style>
  <w:style w:type="paragraph" w:customStyle="1" w:styleId="69A1BD3D5E75444CBD81AC86845F3C8A">
    <w:name w:val="69A1BD3D5E75444CBD81AC86845F3C8A"/>
  </w:style>
  <w:style w:type="paragraph" w:customStyle="1" w:styleId="14CC8AC33055BB4EB99FAC3C096D6F23">
    <w:name w:val="14CC8AC33055BB4EB99FAC3C096D6F23"/>
  </w:style>
  <w:style w:type="paragraph" w:customStyle="1" w:styleId="5950C62B3D24554B86D59B8EF5E86687">
    <w:name w:val="5950C62B3D24554B86D59B8EF5E86687"/>
  </w:style>
  <w:style w:type="paragraph" w:customStyle="1" w:styleId="5B5B268E8384C94CAC587BAB4B97F4C9">
    <w:name w:val="5B5B268E8384C94CAC587BAB4B97F4C9"/>
  </w:style>
  <w:style w:type="paragraph" w:customStyle="1" w:styleId="86011EA63F6D3D4B8D85FEAD7FE4BC78">
    <w:name w:val="86011EA63F6D3D4B8D85FEAD7FE4BC78"/>
  </w:style>
  <w:style w:type="paragraph" w:customStyle="1" w:styleId="0B7A1055B56CED4A9B3D0A06744C7A9D">
    <w:name w:val="0B7A1055B56CED4A9B3D0A06744C7A9D"/>
  </w:style>
  <w:style w:type="paragraph" w:customStyle="1" w:styleId="F64BB4CCFA7FD64C9FDD1C53A9AD417A">
    <w:name w:val="F64BB4CCFA7FD64C9FDD1C53A9AD417A"/>
  </w:style>
  <w:style w:type="paragraph" w:customStyle="1" w:styleId="2CE9FE06448A2D4BABFBFF27C9ED0868">
    <w:name w:val="2CE9FE06448A2D4BABFBFF27C9ED0868"/>
  </w:style>
  <w:style w:type="paragraph" w:customStyle="1" w:styleId="1ABCF81E307E7A48A65E4F3FF1AC8E4E">
    <w:name w:val="1ABCF81E307E7A48A65E4F3FF1AC8E4E"/>
  </w:style>
  <w:style w:type="paragraph" w:customStyle="1" w:styleId="EDAA2CE15798C740AC9310441BE0BEB7">
    <w:name w:val="EDAA2CE15798C740AC9310441BE0BEB7"/>
  </w:style>
  <w:style w:type="paragraph" w:customStyle="1" w:styleId="1E556DC9EBF6D14BBAC16E2B7B1CEB0B">
    <w:name w:val="1E556DC9EBF6D14BBAC16E2B7B1CEB0B"/>
  </w:style>
  <w:style w:type="paragraph" w:customStyle="1" w:styleId="AB3E7C4CF81DCA478EBB96DC4AE28099">
    <w:name w:val="AB3E7C4CF81DCA478EBB96DC4AE28099"/>
  </w:style>
  <w:style w:type="paragraph" w:customStyle="1" w:styleId="896FEAABE18E4BD796C36A735B252AAC">
    <w:name w:val="896FEAABE18E4BD796C36A735B252AAC"/>
    <w:rsid w:val="00C73D9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or Sale Flyer Theme">
  <a:themeElements>
    <a:clrScheme name="Flyer">
      <a:dk1>
        <a:sysClr val="windowText" lastClr="000000"/>
      </a:dk1>
      <a:lt1>
        <a:sysClr val="window" lastClr="FFFFFF"/>
      </a:lt1>
      <a:dk2>
        <a:srgbClr val="231F20"/>
      </a:dk2>
      <a:lt2>
        <a:srgbClr val="F5F7F6"/>
      </a:lt2>
      <a:accent1>
        <a:srgbClr val="58ACB3"/>
      </a:accent1>
      <a:accent2>
        <a:srgbClr val="D75B56"/>
      </a:accent2>
      <a:accent3>
        <a:srgbClr val="DFC456"/>
      </a:accent3>
      <a:accent4>
        <a:srgbClr val="E99248"/>
      </a:accent4>
      <a:accent5>
        <a:srgbClr val="26967A"/>
      </a:accent5>
      <a:accent6>
        <a:srgbClr val="6C6389"/>
      </a:accent6>
      <a:hlink>
        <a:srgbClr val="58ACB3"/>
      </a:hlink>
      <a:folHlink>
        <a:srgbClr val="7B70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323 846-2500 x 1173</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A60FE5-2411-1149-B13C-C8842F9F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Roberta Stephens Villas 1 &amp; 2</dc:subject>
  <dc:creator>Microsoft Office User</dc:creator>
  <cp:keywords/>
  <dc:description/>
  <cp:lastModifiedBy>Microsoft Office User</cp:lastModifiedBy>
  <cp:revision>2</cp:revision>
  <cp:lastPrinted>2023-03-22T23:17:00Z</cp:lastPrinted>
  <dcterms:created xsi:type="dcterms:W3CDTF">2024-02-13T22:19:00Z</dcterms:created>
  <dcterms:modified xsi:type="dcterms:W3CDTF">2024-02-13T22:19:00Z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ies>
</file>